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52" w:rsidRPr="00063B06" w:rsidRDefault="00592052" w:rsidP="005920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63B06"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 xml:space="preserve">                                        </w:t>
      </w:r>
      <w:r w:rsidRPr="00063B06">
        <w:rPr>
          <w:sz w:val="22"/>
          <w:szCs w:val="22"/>
        </w:rPr>
        <w:t>Załącznik do uchwały nr XXII/20/13</w:t>
      </w:r>
    </w:p>
    <w:p w:rsidR="00592052" w:rsidRPr="00063B06" w:rsidRDefault="00592052" w:rsidP="0059205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063B06">
        <w:rPr>
          <w:sz w:val="22"/>
          <w:szCs w:val="22"/>
        </w:rPr>
        <w:t xml:space="preserve">                                                                             Rady Gminy Rozprza z dnia 26 marca 2013 r.</w:t>
      </w:r>
    </w:p>
    <w:p w:rsidR="00592052" w:rsidRDefault="00592052" w:rsidP="00592052">
      <w:pPr>
        <w:autoSpaceDE w:val="0"/>
        <w:autoSpaceDN w:val="0"/>
        <w:adjustRightInd w:val="0"/>
        <w:ind w:left="4956" w:firstLine="708"/>
        <w:jc w:val="right"/>
      </w:pPr>
    </w:p>
    <w:p w:rsidR="00592052" w:rsidRPr="00FA4204" w:rsidRDefault="00592052" w:rsidP="00592052">
      <w:pPr>
        <w:autoSpaceDE w:val="0"/>
        <w:autoSpaceDN w:val="0"/>
        <w:adjustRightInd w:val="0"/>
        <w:ind w:left="4956" w:firstLine="708"/>
      </w:pPr>
    </w:p>
    <w:p w:rsidR="00592052" w:rsidRPr="00FA4204" w:rsidRDefault="00592052" w:rsidP="005920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4204">
        <w:rPr>
          <w:b/>
          <w:bCs/>
          <w:sz w:val="28"/>
          <w:szCs w:val="28"/>
        </w:rPr>
        <w:t>Program opieki nad zwierzętami bezdomnymi oraz zapobiegania bezdomności zwierząt</w:t>
      </w:r>
      <w:r>
        <w:rPr>
          <w:b/>
          <w:bCs/>
          <w:sz w:val="28"/>
          <w:szCs w:val="28"/>
        </w:rPr>
        <w:t xml:space="preserve"> na terenie Gminy Rozprza w 2013</w:t>
      </w:r>
      <w:r w:rsidRPr="00FA4204">
        <w:rPr>
          <w:b/>
          <w:bCs/>
          <w:sz w:val="28"/>
          <w:szCs w:val="28"/>
        </w:rPr>
        <w:t xml:space="preserve"> roku</w:t>
      </w:r>
    </w:p>
    <w:p w:rsidR="00592052" w:rsidRDefault="00592052" w:rsidP="00592052">
      <w:pPr>
        <w:autoSpaceDE w:val="0"/>
        <w:autoSpaceDN w:val="0"/>
        <w:adjustRightInd w:val="0"/>
        <w:jc w:val="center"/>
      </w:pPr>
    </w:p>
    <w:p w:rsidR="00592052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</w:p>
    <w:p w:rsidR="00592052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  <w:r w:rsidRPr="00FA4204">
        <w:rPr>
          <w:b/>
          <w:bCs/>
        </w:rPr>
        <w:t>WPROWADZENIE</w:t>
      </w:r>
    </w:p>
    <w:p w:rsidR="00592052" w:rsidRPr="00FA4204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</w:p>
    <w:p w:rsidR="00592052" w:rsidRPr="00FA4204" w:rsidRDefault="00592052" w:rsidP="00592052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FA4204">
        <w:rPr>
          <w:b/>
          <w:bCs/>
          <w:i/>
          <w:iCs/>
        </w:rPr>
        <w:t>„Zwierzę, jako istota żyjąca, zdolna do odczuwania cierpienia, nie jest rzeczą. Człowiek jest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rPr>
          <w:b/>
          <w:bCs/>
          <w:i/>
          <w:iCs/>
        </w:rPr>
        <w:t xml:space="preserve">mu winien poszanowanie, ochronę i opiekę." </w:t>
      </w:r>
      <w:r w:rsidRPr="00FA4204">
        <w:t xml:space="preserve">(art. 1 ustawy z dnia 21 sierpnia 1997 r. </w:t>
      </w:r>
      <w:r>
        <w:t xml:space="preserve">                    </w:t>
      </w:r>
      <w:r w:rsidRPr="00FA4204">
        <w:t>o</w:t>
      </w:r>
      <w:r>
        <w:t xml:space="preserve"> </w:t>
      </w:r>
      <w:r w:rsidRPr="00FA4204">
        <w:t>ochronie zwierząt).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  <w:rPr>
          <w:i/>
          <w:iCs/>
        </w:rPr>
      </w:pPr>
      <w:r w:rsidRPr="00FA4204">
        <w:t xml:space="preserve">Podstawą prawną </w:t>
      </w:r>
      <w:r>
        <w:t>podjęcia przez Radę Gminy Rozprza</w:t>
      </w:r>
      <w:r w:rsidRPr="00FA4204">
        <w:t xml:space="preserve"> uchwały w sprawie „ </w:t>
      </w:r>
      <w:r w:rsidRPr="00FA4204">
        <w:rPr>
          <w:i/>
          <w:iCs/>
        </w:rPr>
        <w:t>Programu opieki</w:t>
      </w:r>
    </w:p>
    <w:p w:rsidR="00592052" w:rsidRPr="00DB4B08" w:rsidRDefault="00592052" w:rsidP="00592052">
      <w:pPr>
        <w:autoSpaceDE w:val="0"/>
        <w:autoSpaceDN w:val="0"/>
        <w:adjustRightInd w:val="0"/>
        <w:jc w:val="both"/>
        <w:rPr>
          <w:i/>
          <w:iCs/>
        </w:rPr>
      </w:pPr>
      <w:r w:rsidRPr="00FA4204">
        <w:rPr>
          <w:i/>
          <w:iCs/>
        </w:rPr>
        <w:t>nad zwierzętami bezdomnymi oraz zapobiegania bezdomności zwierząt na terenie Gminy</w:t>
      </w:r>
      <w:r>
        <w:rPr>
          <w:i/>
          <w:iCs/>
        </w:rPr>
        <w:t xml:space="preserve"> Rozprza</w:t>
      </w:r>
      <w:r w:rsidRPr="00FA4204">
        <w:rPr>
          <w:i/>
          <w:iCs/>
        </w:rPr>
        <w:t xml:space="preserve">, </w:t>
      </w:r>
      <w:r w:rsidRPr="00FA4204">
        <w:t xml:space="preserve">zwanego dalej </w:t>
      </w:r>
      <w:r w:rsidRPr="00FA4204">
        <w:rPr>
          <w:i/>
          <w:iCs/>
        </w:rPr>
        <w:t xml:space="preserve">Programem </w:t>
      </w:r>
      <w:r>
        <w:t>jest art. 1</w:t>
      </w:r>
      <w:r w:rsidRPr="00FA4204">
        <w:t>l</w:t>
      </w:r>
      <w:r>
        <w:t xml:space="preserve"> </w:t>
      </w:r>
      <w:r w:rsidRPr="00FA4204">
        <w:t xml:space="preserve">a ustawy z dnia 21 sierpnia 1997 r. </w:t>
      </w:r>
      <w:r>
        <w:t xml:space="preserve">                        </w:t>
      </w:r>
      <w:r w:rsidRPr="00FA4204">
        <w:t>o ochronie</w:t>
      </w:r>
      <w:r>
        <w:rPr>
          <w:i/>
          <w:iCs/>
        </w:rPr>
        <w:t xml:space="preserve"> </w:t>
      </w:r>
      <w:r w:rsidRPr="00FA4204">
        <w:t>zwierząt.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rPr>
          <w:i/>
          <w:iCs/>
        </w:rPr>
        <w:t xml:space="preserve">Program </w:t>
      </w:r>
      <w:r w:rsidRPr="00FA4204">
        <w:t xml:space="preserve">ma zastosowanie do wszystkich zwierząt domowych, w szczególności psów </w:t>
      </w:r>
      <w:r>
        <w:t xml:space="preserve">                      </w:t>
      </w:r>
      <w:r w:rsidRPr="00FA4204">
        <w:t>i</w:t>
      </w:r>
      <w:r>
        <w:t xml:space="preserve"> </w:t>
      </w:r>
      <w:r w:rsidRPr="00FA4204">
        <w:t>kotów, w tym kotów wolno żyjących oraz zwierząt gospodarskich.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 xml:space="preserve">Większość działań określonych w </w:t>
      </w:r>
      <w:r w:rsidRPr="00FA4204">
        <w:rPr>
          <w:i/>
          <w:iCs/>
        </w:rPr>
        <w:t xml:space="preserve">Programie </w:t>
      </w:r>
      <w:r w:rsidRPr="00FA4204">
        <w:t>dotyczy psów i kotów, ponieważ skala</w:t>
      </w:r>
      <w:r>
        <w:t xml:space="preserve"> </w:t>
      </w:r>
      <w:r w:rsidRPr="00FA4204">
        <w:t>bezdomności tych zwierząt jest największa w całym kraju.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 xml:space="preserve">W </w:t>
      </w:r>
      <w:r>
        <w:t>Schronisku w Wojtyszkach prowadzonym przez Longina Siemińskiego mającego zarejestrowaną działalność gospodarczą pod nazwą Hotel dla Zwierząt i Ptactwa Domowego Łódź ul. Kosodrzewiny 56</w:t>
      </w:r>
      <w:r w:rsidRPr="00FA4204">
        <w:t>, z terenu gminy</w:t>
      </w:r>
      <w:r>
        <w:t xml:space="preserve"> Rozprza przebywa obecnie 25</w:t>
      </w:r>
      <w:r w:rsidRPr="00FA4204">
        <w:t xml:space="preserve"> psów.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rPr>
          <w:b/>
          <w:bCs/>
        </w:rPr>
        <w:t xml:space="preserve">Bezdomność zwierząt </w:t>
      </w:r>
      <w:r w:rsidRPr="00FA4204">
        <w:t>jest zjawiskiem społecznym, którego głównymi przyczynami są: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>1) niekontrolowane rozmnażanie,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>2) porzucanie zwierząt przez właścicieli,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>3) ucieczki zwierząt,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>4) łatwość pozyskiwania zwierząt,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>5) panujące mody na dane rasy zwierząt,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>6) brak edukacji i wiedzy społeczeństwa w zakresie m</w:t>
      </w:r>
      <w:r>
        <w:t>etod zapobiegania bezdomności, ż</w:t>
      </w:r>
      <w:r w:rsidRPr="00FA4204">
        <w:t>e</w:t>
      </w:r>
      <w:r>
        <w:t xml:space="preserve"> szczególnym uwzględnieniem sterylizacji i kastracji.</w:t>
      </w:r>
    </w:p>
    <w:p w:rsidR="00592052" w:rsidRPr="00DB4B08" w:rsidRDefault="00592052" w:rsidP="00592052">
      <w:pPr>
        <w:autoSpaceDE w:val="0"/>
        <w:autoSpaceDN w:val="0"/>
        <w:adjustRightInd w:val="0"/>
        <w:jc w:val="both"/>
        <w:rPr>
          <w:b/>
          <w:bCs/>
        </w:rPr>
      </w:pPr>
      <w:r w:rsidRPr="00FA4204">
        <w:rPr>
          <w:b/>
          <w:bCs/>
        </w:rPr>
        <w:t>Sterylizacja i kastracja (pozbawienie</w:t>
      </w:r>
      <w:r>
        <w:rPr>
          <w:b/>
          <w:bCs/>
        </w:rPr>
        <w:t xml:space="preserve"> </w:t>
      </w:r>
      <w:r w:rsidRPr="00FA4204">
        <w:rPr>
          <w:b/>
          <w:bCs/>
        </w:rPr>
        <w:t xml:space="preserve">możliwości rozmnażania) </w:t>
      </w:r>
      <w:r w:rsidRPr="00FA4204">
        <w:t>zwierząt bezdomnych oraz domowych to norma we wszystkich</w:t>
      </w:r>
      <w:r>
        <w:rPr>
          <w:b/>
          <w:bCs/>
        </w:rPr>
        <w:t xml:space="preserve"> </w:t>
      </w:r>
      <w:r w:rsidRPr="00FA4204">
        <w:t>cywilizowanych krajach oraz najskuteczniejsza metoda unikania niekontrolowanej</w:t>
      </w:r>
      <w:r>
        <w:rPr>
          <w:b/>
          <w:bCs/>
        </w:rPr>
        <w:t xml:space="preserve"> </w:t>
      </w:r>
      <w:r w:rsidRPr="00FA4204">
        <w:t xml:space="preserve">rozrodczości zwierząt. </w:t>
      </w:r>
      <w:r w:rsidRPr="00FA4204">
        <w:rPr>
          <w:i/>
          <w:iCs/>
        </w:rPr>
        <w:t xml:space="preserve">Program </w:t>
      </w:r>
      <w:r w:rsidRPr="00FA4204">
        <w:t>zakłada zachęcanie właścicieli zwierząt do ich sterylizacji i</w:t>
      </w:r>
      <w:r>
        <w:rPr>
          <w:b/>
          <w:bCs/>
        </w:rPr>
        <w:t xml:space="preserve"> </w:t>
      </w:r>
      <w:r w:rsidRPr="00FA4204">
        <w:t>kastracji, poprzez prowadzenie działań edukacyjno-informacyjnych oraz akcji</w:t>
      </w:r>
      <w:r>
        <w:rPr>
          <w:b/>
          <w:bCs/>
        </w:rPr>
        <w:t xml:space="preserve"> </w:t>
      </w:r>
      <w:r w:rsidRPr="00FA4204">
        <w:t>dofinansowywania tych zabiegów.</w:t>
      </w:r>
    </w:p>
    <w:p w:rsidR="00592052" w:rsidRDefault="00592052" w:rsidP="00592052">
      <w:pPr>
        <w:autoSpaceDE w:val="0"/>
        <w:autoSpaceDN w:val="0"/>
        <w:adjustRightInd w:val="0"/>
        <w:jc w:val="both"/>
      </w:pPr>
      <w:r w:rsidRPr="00FA4204">
        <w:rPr>
          <w:b/>
          <w:bCs/>
        </w:rPr>
        <w:t xml:space="preserve">Koty wolno żyjące, </w:t>
      </w:r>
      <w:r w:rsidRPr="00FA4204">
        <w:t>bytujące głównie w piwnicach budynków mieszkalnych, są elementem</w:t>
      </w:r>
      <w:r>
        <w:t xml:space="preserve"> </w:t>
      </w:r>
      <w:r w:rsidRPr="00FA4204">
        <w:t xml:space="preserve">ekosystemu wiejskiego, a ich obecność zapobiega rozprzestrzenianiu się gryzoni (myszy </w:t>
      </w:r>
      <w:r>
        <w:t xml:space="preserve">                  </w:t>
      </w:r>
      <w:r w:rsidRPr="00FA4204">
        <w:t>i</w:t>
      </w:r>
      <w:r>
        <w:t xml:space="preserve"> </w:t>
      </w:r>
      <w:r w:rsidRPr="00FA4204">
        <w:t>szczurów). Koty te nie są zwierzętami bezdomnymi, dlatego nie należy ich wyłapywać ani</w:t>
      </w:r>
      <w:r>
        <w:t xml:space="preserve"> </w:t>
      </w:r>
      <w:r w:rsidRPr="00FA4204">
        <w:t xml:space="preserve">wywozić, lecz stwarzać warunki bytowania w miejscach ich dotychczasowego schronienia. </w:t>
      </w:r>
      <w:r>
        <w:t xml:space="preserve">     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</w:p>
    <w:p w:rsidR="00592052" w:rsidRPr="00FA4204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  <w:r w:rsidRPr="00FA4204">
        <w:rPr>
          <w:b/>
          <w:bCs/>
        </w:rPr>
        <w:t>ROZDZIAŁ 1</w:t>
      </w:r>
    </w:p>
    <w:p w:rsidR="00592052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  <w:r w:rsidRPr="00FA4204">
        <w:rPr>
          <w:b/>
          <w:bCs/>
        </w:rPr>
        <w:t>POSTANOWIENIA OGÓLNE</w:t>
      </w:r>
    </w:p>
    <w:p w:rsidR="00592052" w:rsidRPr="00FA4204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</w:p>
    <w:p w:rsidR="00592052" w:rsidRPr="00FA4204" w:rsidRDefault="00592052" w:rsidP="00592052">
      <w:pPr>
        <w:autoSpaceDE w:val="0"/>
        <w:autoSpaceDN w:val="0"/>
        <w:adjustRightInd w:val="0"/>
      </w:pPr>
      <w:r w:rsidRPr="00CF1120">
        <w:rPr>
          <w:b/>
        </w:rPr>
        <w:t>§ 1</w:t>
      </w:r>
      <w:r w:rsidRPr="00FA4204">
        <w:t>. Ilekroć w uchwale jest mowa o:</w:t>
      </w:r>
    </w:p>
    <w:p w:rsidR="00592052" w:rsidRPr="00FA4204" w:rsidRDefault="00592052" w:rsidP="00592052">
      <w:pPr>
        <w:autoSpaceDE w:val="0"/>
        <w:autoSpaceDN w:val="0"/>
        <w:adjustRightInd w:val="0"/>
      </w:pPr>
      <w:r w:rsidRPr="00FA4204">
        <w:t>1) „Urzędzie” należy prze</w:t>
      </w:r>
      <w:r>
        <w:t>z to rozumieć Urząd Gminy Rozprza -</w:t>
      </w:r>
      <w:r w:rsidRPr="00FA4204">
        <w:t xml:space="preserve"> jednostkę organizacyjną przy</w:t>
      </w:r>
    </w:p>
    <w:p w:rsidR="00592052" w:rsidRDefault="00592052" w:rsidP="00592052">
      <w:pPr>
        <w:autoSpaceDE w:val="0"/>
        <w:autoSpaceDN w:val="0"/>
        <w:adjustRightInd w:val="0"/>
      </w:pPr>
      <w:r>
        <w:t>pomocy, której Wójt Gminy Rozprza</w:t>
      </w:r>
      <w:r w:rsidRPr="00FA4204">
        <w:t xml:space="preserve"> wykonuje zadania;</w:t>
      </w:r>
    </w:p>
    <w:p w:rsidR="00592052" w:rsidRPr="00FA4204" w:rsidRDefault="00592052" w:rsidP="00592052">
      <w:pPr>
        <w:autoSpaceDE w:val="0"/>
        <w:autoSpaceDN w:val="0"/>
        <w:adjustRightInd w:val="0"/>
      </w:pP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>
        <w:lastRenderedPageBreak/>
        <w:t>2) „</w:t>
      </w:r>
      <w:r w:rsidRPr="00FA4204">
        <w:t xml:space="preserve">Schronisku” należy przez to rozumieć </w:t>
      </w:r>
      <w:r>
        <w:t xml:space="preserve">Schronisko w Wojtyszkach prowadzone przez Longina Siemińskiego mającego zarejestrowaną działalność gospodarczą pod nazwą Hotel dla Zwierząt i Ptactwa Domowego </w:t>
      </w:r>
      <w:r w:rsidRPr="00FA4204">
        <w:t>w</w:t>
      </w:r>
      <w:r>
        <w:t xml:space="preserve"> Łodzi ul. Kosodrzewiny 56.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>3) „Posterunek Policji”, należy przez to rozum</w:t>
      </w:r>
      <w:r>
        <w:t>ieć Posterunek Policji w Gorzkowicach</w:t>
      </w:r>
      <w:r w:rsidRPr="00FA4204">
        <w:t>.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>4) „zwierzętach bezdomnych” należy przez to rozumieć zwierzęta domowe lub</w:t>
      </w:r>
      <w:r>
        <w:t xml:space="preserve"> </w:t>
      </w:r>
      <w:r w:rsidRPr="00FA4204">
        <w:t>gospodarskie, które uciekły, zabłąkały się lub zostały porzucone przez człowieka, a nie</w:t>
      </w:r>
      <w:r>
        <w:t xml:space="preserve"> </w:t>
      </w:r>
      <w:r w:rsidRPr="00FA4204">
        <w:t>ma możliwości ustalenia ich właściciela lub innej osoby, pod której opieką trwale dotąd</w:t>
      </w:r>
      <w:r>
        <w:t xml:space="preserve"> </w:t>
      </w:r>
      <w:r w:rsidRPr="00FA4204">
        <w:t>pozostawały;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>
        <w:t>5) „</w:t>
      </w:r>
      <w:r w:rsidRPr="00FA4204">
        <w:t>zwierzętach domowych” należy przez to rozumieć zwierzęta tradycyjnie przebywające</w:t>
      </w:r>
      <w:r>
        <w:t xml:space="preserve"> </w:t>
      </w:r>
      <w:r w:rsidRPr="00FA4204">
        <w:t>wraz z człowiekiem w jego domu lub odpowiednim pomieszczeniu, utrzymywane przez</w:t>
      </w:r>
      <w:r>
        <w:t xml:space="preserve"> </w:t>
      </w:r>
      <w:r w:rsidRPr="00FA4204">
        <w:t>człowieka w charakterze jego towarzysza;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>6)” zwierzętach gospodarskich” rozumie się przez to zwierzęta gospodarskie w rozumieniu</w:t>
      </w:r>
      <w:r>
        <w:t xml:space="preserve"> </w:t>
      </w:r>
      <w:r w:rsidRPr="00FA4204">
        <w:t>przepisów o organizacji hodowli i rozrodzie zwierząt gospodarskich;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>7)” kotach wolno żyjących” należy przez to rozumieć koty urodzone lub żyjące na wolności</w:t>
      </w:r>
      <w:r>
        <w:t xml:space="preserve"> </w:t>
      </w:r>
      <w:r w:rsidRPr="00FA4204">
        <w:t>(żyjące w otoczeniu człowieka w stanie dzikim);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>
        <w:t>8) „</w:t>
      </w:r>
      <w:r w:rsidRPr="00FA4204">
        <w:t>humanitarnym traktowaniu zwierząt” rozumie się prze to traktowanie uwzględniające</w:t>
      </w:r>
      <w:r>
        <w:t xml:space="preserve"> </w:t>
      </w:r>
      <w:r w:rsidRPr="00FA4204">
        <w:t>potrzeby zwierzęcia i zapewniające mu opiekę i ochronę ;</w:t>
      </w:r>
    </w:p>
    <w:p w:rsidR="00592052" w:rsidRDefault="00592052" w:rsidP="00592052">
      <w:pPr>
        <w:autoSpaceDE w:val="0"/>
        <w:autoSpaceDN w:val="0"/>
        <w:adjustRightInd w:val="0"/>
        <w:jc w:val="both"/>
      </w:pPr>
      <w:r w:rsidRPr="00FA4204">
        <w:t>9) „Programie” należy przez to rozumieć Program opieki nad zwierzętami bezdomnymi oraz</w:t>
      </w:r>
      <w:r>
        <w:t xml:space="preserve"> </w:t>
      </w:r>
      <w:r w:rsidRPr="00FA4204">
        <w:t xml:space="preserve">zapobiegania bezdomności </w:t>
      </w:r>
      <w:r>
        <w:t>zwierząt na terenie Gminy Rozprza w 2013</w:t>
      </w:r>
      <w:r w:rsidRPr="00FA4204">
        <w:t xml:space="preserve"> roku.</w:t>
      </w:r>
      <w:r>
        <w:t xml:space="preserve"> 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D13092">
        <w:rPr>
          <w:b/>
        </w:rPr>
        <w:t>§ 2.</w:t>
      </w:r>
      <w:r w:rsidRPr="00FA4204">
        <w:t xml:space="preserve"> 1. Koordynatorem </w:t>
      </w:r>
      <w:r w:rsidRPr="00FA4204">
        <w:rPr>
          <w:i/>
          <w:iCs/>
        </w:rPr>
        <w:t xml:space="preserve">Programu </w:t>
      </w:r>
      <w:r>
        <w:t>jest Wójt Gminy Rozprza</w:t>
      </w:r>
      <w:r w:rsidRPr="00FA4204">
        <w:t>, współpracujący ściśle w tym</w:t>
      </w:r>
      <w:r>
        <w:t xml:space="preserve"> </w:t>
      </w:r>
      <w:r w:rsidRPr="00FA4204">
        <w:t>zakresie z o</w:t>
      </w:r>
      <w:r>
        <w:t>rganami Inspekcji Weterynaryjnej</w:t>
      </w:r>
      <w:r w:rsidRPr="00FA4204">
        <w:t>.</w:t>
      </w:r>
    </w:p>
    <w:p w:rsidR="00592052" w:rsidRPr="00FA4204" w:rsidRDefault="00592052" w:rsidP="00592052">
      <w:pPr>
        <w:autoSpaceDE w:val="0"/>
        <w:autoSpaceDN w:val="0"/>
        <w:adjustRightInd w:val="0"/>
      </w:pPr>
      <w:r w:rsidRPr="00FA4204">
        <w:t xml:space="preserve">2. Realizatorami </w:t>
      </w:r>
      <w:r w:rsidRPr="00FA4204">
        <w:rPr>
          <w:i/>
          <w:iCs/>
        </w:rPr>
        <w:t xml:space="preserve">Programu </w:t>
      </w:r>
      <w:r w:rsidRPr="00FA4204">
        <w:t>są:</w:t>
      </w:r>
    </w:p>
    <w:p w:rsidR="00592052" w:rsidRPr="00FA4204" w:rsidRDefault="00592052" w:rsidP="00592052">
      <w:pPr>
        <w:autoSpaceDE w:val="0"/>
        <w:autoSpaceDN w:val="0"/>
        <w:adjustRightInd w:val="0"/>
      </w:pPr>
      <w:r>
        <w:t>1) na poziomie Gminy Rozprza -Wójt Gminy Rozprza</w:t>
      </w:r>
      <w:r w:rsidRPr="00FA4204">
        <w:t>;</w:t>
      </w:r>
    </w:p>
    <w:p w:rsidR="00592052" w:rsidRPr="00FA4204" w:rsidRDefault="00592052" w:rsidP="00592052">
      <w:pPr>
        <w:autoSpaceDE w:val="0"/>
        <w:autoSpaceDN w:val="0"/>
        <w:adjustRightInd w:val="0"/>
      </w:pPr>
      <w:r w:rsidRPr="00FA4204">
        <w:t>2) Schronisko dla Zwierząt,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>
        <w:t>3</w:t>
      </w:r>
      <w:r w:rsidRPr="00FA4204">
        <w:t xml:space="preserve">) Posterunek Policji w </w:t>
      </w:r>
      <w:r>
        <w:t>Gorzkowicach</w:t>
      </w:r>
      <w:r w:rsidRPr="00FA4204">
        <w:t>, w zakresie egzekwowania przestrzegania przepisów o:</w:t>
      </w:r>
    </w:p>
    <w:p w:rsidR="00592052" w:rsidRPr="00FA4204" w:rsidRDefault="00592052" w:rsidP="00592052">
      <w:pPr>
        <w:autoSpaceDE w:val="0"/>
        <w:autoSpaceDN w:val="0"/>
        <w:adjustRightInd w:val="0"/>
      </w:pPr>
      <w:r w:rsidRPr="00FA4204">
        <w:t>a) utrzymaniu czystości i porządku przez właścicieli zwierząt domowych,</w:t>
      </w:r>
    </w:p>
    <w:p w:rsidR="00592052" w:rsidRPr="00FA4204" w:rsidRDefault="00592052" w:rsidP="00592052">
      <w:pPr>
        <w:autoSpaceDE w:val="0"/>
        <w:autoSpaceDN w:val="0"/>
        <w:adjustRightInd w:val="0"/>
      </w:pPr>
      <w:r w:rsidRPr="00FA4204">
        <w:t>b) ochronie zwierząt,</w:t>
      </w:r>
    </w:p>
    <w:p w:rsidR="00592052" w:rsidRDefault="00592052" w:rsidP="00592052">
      <w:pPr>
        <w:autoSpaceDE w:val="0"/>
        <w:autoSpaceDN w:val="0"/>
        <w:adjustRightInd w:val="0"/>
      </w:pPr>
      <w:r>
        <w:t>4</w:t>
      </w:r>
      <w:r w:rsidRPr="00FA4204">
        <w:t xml:space="preserve">) </w:t>
      </w:r>
      <w:r>
        <w:t>Lecznica weterynaryjna – na podstawie umowy zawartej z Gminą Rozprza.</w:t>
      </w:r>
    </w:p>
    <w:p w:rsidR="00592052" w:rsidRPr="00FA4204" w:rsidRDefault="00592052" w:rsidP="00592052">
      <w:pPr>
        <w:autoSpaceDE w:val="0"/>
        <w:autoSpaceDN w:val="0"/>
        <w:adjustRightInd w:val="0"/>
      </w:pPr>
    </w:p>
    <w:p w:rsidR="00592052" w:rsidRPr="00FA4204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  <w:r w:rsidRPr="00FA4204">
        <w:rPr>
          <w:b/>
          <w:bCs/>
        </w:rPr>
        <w:t>ROZDZIAŁ 2</w:t>
      </w:r>
    </w:p>
    <w:p w:rsidR="00592052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  <w:r w:rsidRPr="00FA4204">
        <w:rPr>
          <w:b/>
          <w:bCs/>
        </w:rPr>
        <w:t>CEL I ZADANIA PROGRAMU</w:t>
      </w:r>
    </w:p>
    <w:p w:rsidR="00592052" w:rsidRPr="00FA4204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rPr>
          <w:b/>
          <w:bCs/>
        </w:rPr>
        <w:t xml:space="preserve">§ 3. </w:t>
      </w:r>
      <w:r w:rsidRPr="00FA4204">
        <w:t>1</w:t>
      </w:r>
      <w:r w:rsidRPr="00FA4204">
        <w:rPr>
          <w:b/>
          <w:bCs/>
        </w:rPr>
        <w:t xml:space="preserve">. Celem </w:t>
      </w:r>
      <w:r w:rsidRPr="00FA4204">
        <w:rPr>
          <w:i/>
          <w:iCs/>
        </w:rPr>
        <w:t xml:space="preserve">Programu </w:t>
      </w:r>
      <w:r w:rsidRPr="00FA4204">
        <w:t xml:space="preserve">jest zapobieganie bezdomności </w:t>
      </w:r>
      <w:r>
        <w:t xml:space="preserve">zwierząt na terenie gminy Rozprza </w:t>
      </w:r>
      <w:r w:rsidRPr="00FA4204">
        <w:t>oraz opieka nad zwierzętami bezdomnymi.</w:t>
      </w:r>
    </w:p>
    <w:p w:rsidR="00592052" w:rsidRPr="00FA4204" w:rsidRDefault="00592052" w:rsidP="00592052">
      <w:pPr>
        <w:autoSpaceDE w:val="0"/>
        <w:autoSpaceDN w:val="0"/>
        <w:adjustRightInd w:val="0"/>
      </w:pPr>
      <w:r w:rsidRPr="00FA4204">
        <w:t xml:space="preserve">2. </w:t>
      </w:r>
      <w:r w:rsidRPr="00FA4204">
        <w:rPr>
          <w:b/>
          <w:bCs/>
        </w:rPr>
        <w:t xml:space="preserve">Zadania priorytetowe </w:t>
      </w:r>
      <w:r w:rsidRPr="00FA4204">
        <w:rPr>
          <w:i/>
          <w:iCs/>
        </w:rPr>
        <w:t xml:space="preserve">Programu </w:t>
      </w:r>
      <w:r w:rsidRPr="00FA4204">
        <w:t>to: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>1) ograniczanie populacji bezdomnych zwierząt poprzez sterylizację i kastrację zwierząt</w:t>
      </w:r>
      <w:r>
        <w:t xml:space="preserve"> </w:t>
      </w:r>
      <w:r w:rsidRPr="00FA4204">
        <w:t>domowych</w:t>
      </w:r>
      <w:r>
        <w:t xml:space="preserve"> umieszczanych w schronisku dla zwierząt;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>
        <w:t xml:space="preserve">2) zapewnienie </w:t>
      </w:r>
      <w:r w:rsidRPr="00FA4204">
        <w:t xml:space="preserve">bezdomnym </w:t>
      </w:r>
      <w:r>
        <w:t>zwierzętom z terenu gminy Rozprza miejsca w schronisku dla zwierząt;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>3) sprawowanie opieki nad kotami wolno żyjącymi, w tym jeżeli zaistnieje taka</w:t>
      </w:r>
      <w:r>
        <w:t xml:space="preserve"> </w:t>
      </w:r>
      <w:r w:rsidRPr="00FA4204">
        <w:t>konieczność ich dokarmianie;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>4) poszukiwanie nowych właścicieli dla bezdomnych zwierząt;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>5) odławianie bezdomnych zwierząt;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  <w:r w:rsidRPr="00FA4204">
        <w:t xml:space="preserve">6) zapewnienie całodobowej opieki weterynaryjnej w przypadkach zdarzeń drogowych </w:t>
      </w:r>
      <w:r>
        <w:t xml:space="preserve">                  </w:t>
      </w:r>
      <w:r w:rsidRPr="00FA4204">
        <w:t>z</w:t>
      </w:r>
      <w:r>
        <w:t xml:space="preserve"> </w:t>
      </w:r>
      <w:r w:rsidRPr="00FA4204">
        <w:t>udziałem zwierząt;</w:t>
      </w:r>
    </w:p>
    <w:p w:rsidR="00592052" w:rsidRDefault="00592052" w:rsidP="00592052">
      <w:pPr>
        <w:autoSpaceDE w:val="0"/>
        <w:autoSpaceDN w:val="0"/>
        <w:adjustRightInd w:val="0"/>
        <w:jc w:val="both"/>
      </w:pPr>
      <w:r w:rsidRPr="00FA4204">
        <w:t xml:space="preserve">7) </w:t>
      </w:r>
      <w:r>
        <w:t>usypianie ślepych miotów;</w:t>
      </w:r>
    </w:p>
    <w:p w:rsidR="00592052" w:rsidRDefault="00592052" w:rsidP="00592052">
      <w:pPr>
        <w:autoSpaceDE w:val="0"/>
        <w:autoSpaceDN w:val="0"/>
        <w:adjustRightInd w:val="0"/>
        <w:jc w:val="both"/>
      </w:pPr>
      <w:r>
        <w:t>8) wskazanie gospodarstwa rolnego w celu zapewnienia miejsca dla zwierząt gospodarskich.</w:t>
      </w:r>
    </w:p>
    <w:p w:rsidR="00592052" w:rsidRDefault="00592052" w:rsidP="00592052">
      <w:pPr>
        <w:autoSpaceDE w:val="0"/>
        <w:autoSpaceDN w:val="0"/>
        <w:adjustRightInd w:val="0"/>
        <w:jc w:val="both"/>
      </w:pPr>
    </w:p>
    <w:p w:rsidR="00592052" w:rsidRDefault="00592052" w:rsidP="00592052">
      <w:pPr>
        <w:autoSpaceDE w:val="0"/>
        <w:autoSpaceDN w:val="0"/>
        <w:adjustRightInd w:val="0"/>
        <w:jc w:val="both"/>
      </w:pPr>
    </w:p>
    <w:p w:rsidR="00592052" w:rsidRPr="00FA4204" w:rsidRDefault="00592052" w:rsidP="00592052">
      <w:pPr>
        <w:autoSpaceDE w:val="0"/>
        <w:autoSpaceDN w:val="0"/>
        <w:adjustRightInd w:val="0"/>
        <w:jc w:val="both"/>
      </w:pPr>
    </w:p>
    <w:p w:rsidR="00592052" w:rsidRPr="00FA4204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  <w:r w:rsidRPr="00FA4204">
        <w:rPr>
          <w:b/>
          <w:bCs/>
        </w:rPr>
        <w:lastRenderedPageBreak/>
        <w:t>ROZDZIAŁ 3</w:t>
      </w:r>
    </w:p>
    <w:p w:rsidR="00592052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  <w:r w:rsidRPr="00FA4204">
        <w:rPr>
          <w:b/>
          <w:bCs/>
        </w:rPr>
        <w:t>OGRANICZANIE POPULACJI BEZDOMNYCH ZWIERZĄT</w:t>
      </w:r>
    </w:p>
    <w:p w:rsidR="00592052" w:rsidRPr="00FA4204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</w:p>
    <w:p w:rsidR="00592052" w:rsidRDefault="00592052" w:rsidP="00592052">
      <w:pPr>
        <w:autoSpaceDE w:val="0"/>
        <w:autoSpaceDN w:val="0"/>
        <w:adjustRightInd w:val="0"/>
        <w:jc w:val="both"/>
      </w:pPr>
      <w:r w:rsidRPr="00FA4204">
        <w:rPr>
          <w:b/>
          <w:bCs/>
        </w:rPr>
        <w:t xml:space="preserve">§ 4. </w:t>
      </w:r>
      <w:r w:rsidRPr="00FA4204">
        <w:t>Ograniczanie populacji bezdomnych zwierząt poprzez sterylizację i kastrację zwierząt</w:t>
      </w:r>
      <w:r>
        <w:t xml:space="preserve"> </w:t>
      </w:r>
      <w:r w:rsidRPr="00FA4204">
        <w:t>domowych, w szczeg</w:t>
      </w:r>
      <w:r>
        <w:t>ólności psów i kotów, realizuje s</w:t>
      </w:r>
      <w:r w:rsidRPr="00FA4204">
        <w:t>chronisko poprzez obligatoryjne przeprowadzanie zabiegów sterylizacji i kastracji</w:t>
      </w:r>
      <w:r>
        <w:t xml:space="preserve"> </w:t>
      </w:r>
      <w:r w:rsidRPr="00FA4204">
        <w:t xml:space="preserve">zwierząt przyjętych do schroniska, </w:t>
      </w:r>
      <w:r>
        <w:t xml:space="preserve">                       </w:t>
      </w:r>
      <w:r w:rsidRPr="00FA4204">
        <w:t>z wyjątkiem zwierząt u których istnieją przeciwwskazania</w:t>
      </w:r>
      <w:r>
        <w:t xml:space="preserve"> </w:t>
      </w:r>
      <w:r w:rsidRPr="00FA4204">
        <w:t xml:space="preserve">do wykonania tych zabiegów, </w:t>
      </w:r>
      <w:r>
        <w:t xml:space="preserve">                  </w:t>
      </w:r>
      <w:r w:rsidRPr="00FA4204">
        <w:t>z uwagi na stan zdrowia i/lub wiek;</w:t>
      </w:r>
    </w:p>
    <w:p w:rsidR="00592052" w:rsidRDefault="00592052" w:rsidP="00592052">
      <w:pPr>
        <w:autoSpaceDE w:val="0"/>
        <w:autoSpaceDN w:val="0"/>
        <w:adjustRightInd w:val="0"/>
        <w:jc w:val="both"/>
      </w:pPr>
      <w:r w:rsidRPr="00A71475">
        <w:rPr>
          <w:b/>
        </w:rPr>
        <w:t>§ 5.</w:t>
      </w:r>
      <w:r>
        <w:t xml:space="preserve"> 1. Usypianie ślepych miotów psów i kotów może nastąpić wyłącznie przez lekarza weterynarii w lecznicy dla zwierząt.</w:t>
      </w:r>
    </w:p>
    <w:p w:rsidR="00592052" w:rsidRDefault="00592052" w:rsidP="00592052">
      <w:pPr>
        <w:jc w:val="both"/>
      </w:pPr>
      <w:r>
        <w:t>2. W</w:t>
      </w:r>
      <w:r w:rsidRPr="00BD3458">
        <w:t>ła</w:t>
      </w:r>
      <w:r>
        <w:t>ściciel chcący poddać zabiegowi</w:t>
      </w:r>
      <w:r w:rsidRPr="00BD3458">
        <w:t xml:space="preserve"> posiadane </w:t>
      </w:r>
      <w:proofErr w:type="spellStart"/>
      <w:r w:rsidRPr="00BD3458">
        <w:t>zwierze</w:t>
      </w:r>
      <w:proofErr w:type="spellEnd"/>
      <w:r w:rsidRPr="00BD3458">
        <w:t>, zgłasza się do Urzędu</w:t>
      </w:r>
      <w:r>
        <w:t xml:space="preserve"> </w:t>
      </w:r>
      <w:r w:rsidRPr="00BD3458">
        <w:t xml:space="preserve">(Referat Gospodarki Komunalnej, </w:t>
      </w:r>
      <w:r>
        <w:t xml:space="preserve">Rolnictwa i </w:t>
      </w:r>
      <w:r w:rsidRPr="00BD3458">
        <w:t>Ochrony Ś</w:t>
      </w:r>
      <w:r>
        <w:t>rodowiska</w:t>
      </w:r>
      <w:r w:rsidRPr="00BD3458">
        <w:t>) w celu wypełnia</w:t>
      </w:r>
      <w:r>
        <w:t xml:space="preserve"> </w:t>
      </w:r>
      <w:r w:rsidRPr="00BD3458">
        <w:t xml:space="preserve">oświadczenia (załącznik do </w:t>
      </w:r>
      <w:r w:rsidRPr="00BD3458">
        <w:rPr>
          <w:i/>
          <w:iCs/>
        </w:rPr>
        <w:t>Programu</w:t>
      </w:r>
      <w:r w:rsidRPr="00BD3458">
        <w:t>), a następnie kierowany</w:t>
      </w:r>
      <w:r>
        <w:t xml:space="preserve"> </w:t>
      </w:r>
      <w:r w:rsidRPr="00BD3458">
        <w:t>jest na wykonanie zabiegu do lekarza weterynarii, z którym Gmina ma zawartą</w:t>
      </w:r>
      <w:r>
        <w:t xml:space="preserve"> </w:t>
      </w:r>
      <w:r w:rsidRPr="00BD3458">
        <w:t>stosowną umowę;</w:t>
      </w:r>
    </w:p>
    <w:p w:rsidR="00592052" w:rsidRDefault="00592052" w:rsidP="00592052">
      <w:pPr>
        <w:autoSpaceDE w:val="0"/>
        <w:autoSpaceDN w:val="0"/>
        <w:adjustRightInd w:val="0"/>
        <w:jc w:val="both"/>
      </w:pPr>
      <w:r>
        <w:t>3. Fakt i przyczynę uśpienia ślepych miotów odnotowuje się w ewidencji prowadzonej przez gminę.</w:t>
      </w:r>
    </w:p>
    <w:p w:rsidR="00592052" w:rsidRDefault="00592052" w:rsidP="00592052">
      <w:pPr>
        <w:autoSpaceDE w:val="0"/>
        <w:autoSpaceDN w:val="0"/>
        <w:adjustRightInd w:val="0"/>
        <w:jc w:val="both"/>
      </w:pPr>
      <w:r>
        <w:t>4. Zwierzę usypiane musi być traktowane – do ostatniej chwili życia – łagodnie i przyjaźnie, należy zaoszczędzić mu trwogi i dodatkowych udręczeń.</w:t>
      </w:r>
    </w:p>
    <w:p w:rsidR="00592052" w:rsidRDefault="00592052" w:rsidP="00592052">
      <w:pPr>
        <w:autoSpaceDE w:val="0"/>
        <w:autoSpaceDN w:val="0"/>
        <w:adjustRightInd w:val="0"/>
        <w:jc w:val="both"/>
      </w:pPr>
      <w:r>
        <w:t>5. Zwłoki uśpionych zwierząt muszą być odpowiednio zabezpieczone do czasu zabrania ich przez odpowiednie służby do tego przeznaczone.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</w:p>
    <w:p w:rsidR="00592052" w:rsidRPr="00FA4204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  <w:r w:rsidRPr="00FA4204">
        <w:rPr>
          <w:b/>
          <w:bCs/>
        </w:rPr>
        <w:t>ROZDZIAŁ 4</w:t>
      </w:r>
    </w:p>
    <w:p w:rsidR="00592052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  <w:r w:rsidRPr="00FA4204">
        <w:rPr>
          <w:b/>
          <w:bCs/>
        </w:rPr>
        <w:t>OPIEKA NAD ZWIERZĘTAMI</w:t>
      </w:r>
    </w:p>
    <w:p w:rsidR="00592052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</w:p>
    <w:p w:rsidR="00592052" w:rsidRPr="00C233CE" w:rsidRDefault="00592052" w:rsidP="00592052">
      <w:pPr>
        <w:autoSpaceDE w:val="0"/>
        <w:autoSpaceDN w:val="0"/>
        <w:adjustRightInd w:val="0"/>
        <w:jc w:val="both"/>
      </w:pPr>
      <w:r w:rsidRPr="00C233CE">
        <w:rPr>
          <w:b/>
          <w:bCs/>
        </w:rPr>
        <w:t>§</w:t>
      </w:r>
      <w:r>
        <w:rPr>
          <w:b/>
          <w:bCs/>
        </w:rPr>
        <w:t xml:space="preserve"> 6</w:t>
      </w:r>
      <w:r w:rsidRPr="00C233CE">
        <w:rPr>
          <w:b/>
          <w:bCs/>
        </w:rPr>
        <w:t>.</w:t>
      </w:r>
      <w:r w:rsidRPr="00C233CE">
        <w:t>1. Gmina zapewnia wyłapanym bezdomnym zwierzętom miejsce w schronisku dla zwierząt,</w:t>
      </w:r>
      <w:r>
        <w:t xml:space="preserve"> </w:t>
      </w:r>
      <w:r w:rsidRPr="00C233CE">
        <w:t>schronisko wyłonione jest w trybie przepisów ustawy z dnia 29 stycznia 2004 r. Prawo</w:t>
      </w:r>
      <w:r>
        <w:t xml:space="preserve"> </w:t>
      </w:r>
      <w:r w:rsidRPr="00C233CE">
        <w:t xml:space="preserve">zamówień publicznych (Dz. U. z 2010 r. Nr 113, poz. 759 z </w:t>
      </w:r>
      <w:proofErr w:type="spellStart"/>
      <w:r w:rsidRPr="00C233CE">
        <w:t>późn</w:t>
      </w:r>
      <w:proofErr w:type="spellEnd"/>
      <w:r w:rsidRPr="00C233CE">
        <w:t>. zm.)</w:t>
      </w:r>
    </w:p>
    <w:p w:rsidR="00592052" w:rsidRPr="00C233CE" w:rsidRDefault="00592052" w:rsidP="00592052">
      <w:pPr>
        <w:autoSpaceDE w:val="0"/>
        <w:autoSpaceDN w:val="0"/>
        <w:adjustRightInd w:val="0"/>
        <w:jc w:val="both"/>
      </w:pPr>
      <w:r>
        <w:t>2</w:t>
      </w:r>
      <w:r w:rsidRPr="00C233CE">
        <w:t>. Opieka nad zwierzętami bezdomnymi na terenie Gminy odbywa się wg poniższych zasad:</w:t>
      </w:r>
    </w:p>
    <w:p w:rsidR="00592052" w:rsidRPr="00C233CE" w:rsidRDefault="00592052" w:rsidP="00592052">
      <w:pPr>
        <w:autoSpaceDE w:val="0"/>
        <w:autoSpaceDN w:val="0"/>
        <w:adjustRightInd w:val="0"/>
        <w:jc w:val="both"/>
      </w:pPr>
      <w:r w:rsidRPr="00C233CE">
        <w:t>1) bezdomne zwierzęta, przebywające w granicach administracyjnych Gminy</w:t>
      </w:r>
      <w:r>
        <w:t xml:space="preserve"> Rozprza</w:t>
      </w:r>
      <w:r w:rsidRPr="00C233CE">
        <w:t>,</w:t>
      </w:r>
      <w:r>
        <w:t xml:space="preserve"> </w:t>
      </w:r>
      <w:r w:rsidRPr="00C233CE">
        <w:t>wyłapywane będą po uprzednim</w:t>
      </w:r>
      <w:r>
        <w:t xml:space="preserve"> </w:t>
      </w:r>
      <w:r w:rsidRPr="00C233CE">
        <w:t xml:space="preserve">stwierdzeniu takiej konieczności przez pracownika </w:t>
      </w:r>
      <w:r>
        <w:t>Urzędu.</w:t>
      </w:r>
    </w:p>
    <w:p w:rsidR="00592052" w:rsidRPr="00C233CE" w:rsidRDefault="00592052" w:rsidP="00592052">
      <w:pPr>
        <w:autoSpaceDE w:val="0"/>
        <w:autoSpaceDN w:val="0"/>
        <w:adjustRightInd w:val="0"/>
        <w:jc w:val="both"/>
      </w:pPr>
      <w:r>
        <w:t>2</w:t>
      </w:r>
      <w:r w:rsidRPr="00C233CE">
        <w:t>) Gmina wskazuje gospodarstwo rolne w celu zapewniania miejsca dla zwierząt</w:t>
      </w:r>
      <w:r>
        <w:t xml:space="preserve"> </w:t>
      </w:r>
      <w:r w:rsidRPr="00C233CE">
        <w:t>gospodarskich.</w:t>
      </w:r>
    </w:p>
    <w:p w:rsidR="00592052" w:rsidRDefault="00592052" w:rsidP="00592052">
      <w:pPr>
        <w:autoSpaceDE w:val="0"/>
        <w:autoSpaceDN w:val="0"/>
        <w:adjustRightInd w:val="0"/>
        <w:jc w:val="both"/>
      </w:pPr>
      <w:r w:rsidRPr="00CF1120">
        <w:rPr>
          <w:b/>
        </w:rPr>
        <w:t>§ 7.</w:t>
      </w:r>
      <w:r>
        <w:t xml:space="preserve"> Sprawowanie opieki nad kotami wolno żyjącymi, w tym ich dokarmianie jeżeli zaistnieje taka konieczność realizuje Wójt Gminy Rozprza poprzez zapewnienie kotom z terenu Gminy Rozprza niezdolnym do samodzielnego bytowania opieki, w tym jeżeli to konieczne ich dokarmiania;</w:t>
      </w:r>
    </w:p>
    <w:p w:rsidR="00592052" w:rsidRDefault="00592052" w:rsidP="00592052">
      <w:pPr>
        <w:autoSpaceDE w:val="0"/>
        <w:autoSpaceDN w:val="0"/>
        <w:adjustRightInd w:val="0"/>
        <w:jc w:val="both"/>
      </w:pPr>
      <w:r>
        <w:rPr>
          <w:b/>
        </w:rPr>
        <w:t>§ 8</w:t>
      </w:r>
      <w:r w:rsidRPr="00CF1120">
        <w:rPr>
          <w:b/>
        </w:rPr>
        <w:t>.</w:t>
      </w:r>
      <w:r>
        <w:rPr>
          <w:b/>
        </w:rPr>
        <w:t xml:space="preserve"> 1</w:t>
      </w:r>
      <w:r w:rsidRPr="00CF1120">
        <w:t xml:space="preserve"> Odławianie bezdomnyc</w:t>
      </w:r>
      <w:r>
        <w:t xml:space="preserve">h zwierząt z terenu Gminy Rozprza realizuje </w:t>
      </w:r>
      <w:r w:rsidRPr="00CF1120">
        <w:t>Schroni</w:t>
      </w:r>
      <w:r>
        <w:t>sko na podstawie zawartej umowy</w:t>
      </w:r>
      <w:r w:rsidRPr="00CF1120">
        <w:t>, które posiada przedstawicieli</w:t>
      </w:r>
      <w:r>
        <w:t xml:space="preserve"> </w:t>
      </w:r>
      <w:r w:rsidRPr="00CF1120">
        <w:t>przeszkolonych w zakresie odławiania zwierząt domowych, a także odpowiedni</w:t>
      </w:r>
      <w:r>
        <w:t xml:space="preserve"> </w:t>
      </w:r>
      <w:r w:rsidRPr="00CF1120">
        <w:t>sprzęt. Odłowi</w:t>
      </w:r>
      <w:r>
        <w:t>one zwierzęta przewożone są do S</w:t>
      </w:r>
      <w:r w:rsidRPr="00CF1120">
        <w:t>chroniska.</w:t>
      </w:r>
    </w:p>
    <w:p w:rsidR="00592052" w:rsidRDefault="00592052" w:rsidP="00592052">
      <w:pPr>
        <w:autoSpaceDE w:val="0"/>
        <w:autoSpaceDN w:val="0"/>
        <w:adjustRightInd w:val="0"/>
        <w:jc w:val="both"/>
      </w:pPr>
      <w:r>
        <w:t xml:space="preserve">2. </w:t>
      </w:r>
      <w:r w:rsidRPr="00CF1120">
        <w:t>Wyłapywanie zwierząt bezdomnych prowadzone będzie w sposób ciągły</w:t>
      </w:r>
      <w:r w:rsidRPr="00C233CE">
        <w:t xml:space="preserve"> – po przyjęciu</w:t>
      </w:r>
      <w:r>
        <w:rPr>
          <w:b/>
          <w:bCs/>
        </w:rPr>
        <w:t xml:space="preserve"> </w:t>
      </w:r>
      <w:r w:rsidRPr="00C233CE">
        <w:t>zgłoszeń o błąkających się bez opieki zwierzętach, po ustaleniu miejsca przebywania</w:t>
      </w:r>
      <w:r>
        <w:t xml:space="preserve"> </w:t>
      </w:r>
      <w:r w:rsidRPr="00C233CE">
        <w:t>zwierzęcia.</w:t>
      </w:r>
    </w:p>
    <w:p w:rsidR="00592052" w:rsidRDefault="00592052" w:rsidP="00592052">
      <w:pPr>
        <w:autoSpaceDE w:val="0"/>
        <w:autoSpaceDN w:val="0"/>
        <w:adjustRightInd w:val="0"/>
        <w:jc w:val="both"/>
      </w:pPr>
      <w:r>
        <w:t xml:space="preserve">3. </w:t>
      </w:r>
      <w:r w:rsidRPr="00C233CE">
        <w:t>Zwierzęta umieszczone w schronisku będą zwracane ich właścicielom po udokumentowaniu</w:t>
      </w:r>
      <w:r>
        <w:rPr>
          <w:b/>
          <w:bCs/>
        </w:rPr>
        <w:t xml:space="preserve"> </w:t>
      </w:r>
      <w:r w:rsidRPr="00C233CE">
        <w:t xml:space="preserve">przez nich swoich praw właścicielskich do zwierzęcia, oraz po uiszczeniu </w:t>
      </w:r>
      <w:r>
        <w:t>obowiązujących w Schronisku opłat.</w:t>
      </w:r>
    </w:p>
    <w:p w:rsidR="00592052" w:rsidRPr="008652AE" w:rsidRDefault="00592052" w:rsidP="00592052">
      <w:pPr>
        <w:autoSpaceDE w:val="0"/>
        <w:autoSpaceDN w:val="0"/>
        <w:adjustRightInd w:val="0"/>
        <w:jc w:val="both"/>
      </w:pPr>
      <w:r>
        <w:t>§</w:t>
      </w:r>
      <w:r w:rsidRPr="008652AE">
        <w:rPr>
          <w:b/>
        </w:rPr>
        <w:t xml:space="preserve"> 9</w:t>
      </w:r>
      <w:r>
        <w:t>. Zwierzęta umieszczone w schronisku, po upływie 14 dni</w:t>
      </w:r>
      <w:r w:rsidRPr="008652AE">
        <w:t xml:space="preserve"> </w:t>
      </w:r>
      <w:r>
        <w:t>b</w:t>
      </w:r>
      <w:r w:rsidRPr="008652AE">
        <w:t>ędą poddawane obligatoryjnie zabiegom sterylizacji i</w:t>
      </w:r>
      <w:r>
        <w:t xml:space="preserve"> </w:t>
      </w:r>
      <w:r w:rsidRPr="008652AE">
        <w:t>kastracji (z wyjątkiem zwierząt u których istnieją przeciwwskazania do wykonania</w:t>
      </w:r>
      <w:r>
        <w:t xml:space="preserve"> </w:t>
      </w:r>
      <w:r w:rsidRPr="008652AE">
        <w:t>tych zabiegów, z uwagi na stan zdrowia i/lub wiek).</w:t>
      </w:r>
      <w:r>
        <w:t xml:space="preserve"> </w:t>
      </w:r>
    </w:p>
    <w:p w:rsidR="00592052" w:rsidRDefault="00592052" w:rsidP="00592052">
      <w:pPr>
        <w:autoSpaceDE w:val="0"/>
        <w:autoSpaceDN w:val="0"/>
        <w:adjustRightInd w:val="0"/>
        <w:ind w:left="360"/>
        <w:jc w:val="both"/>
      </w:pPr>
    </w:p>
    <w:p w:rsidR="00592052" w:rsidRPr="00CF1120" w:rsidRDefault="00592052" w:rsidP="00592052">
      <w:pPr>
        <w:autoSpaceDE w:val="0"/>
        <w:autoSpaceDN w:val="0"/>
        <w:adjustRightInd w:val="0"/>
      </w:pPr>
      <w:r>
        <w:rPr>
          <w:b/>
        </w:rPr>
        <w:lastRenderedPageBreak/>
        <w:t>§ 10</w:t>
      </w:r>
      <w:r w:rsidRPr="00CF1120">
        <w:rPr>
          <w:b/>
        </w:rPr>
        <w:t>.</w:t>
      </w:r>
      <w:r w:rsidRPr="00CF1120">
        <w:t xml:space="preserve"> Poszukiwanie nowych właścicieli dla bezdomnych zwierząt realizują:</w:t>
      </w:r>
    </w:p>
    <w:p w:rsidR="00592052" w:rsidRPr="00CF1120" w:rsidRDefault="00592052" w:rsidP="00592052">
      <w:pPr>
        <w:autoSpaceDE w:val="0"/>
        <w:autoSpaceDN w:val="0"/>
        <w:adjustRightInd w:val="0"/>
        <w:jc w:val="both"/>
      </w:pPr>
      <w:r w:rsidRPr="00CF1120">
        <w:t>1) Schronisko poprzez prowadzenie działań zmierzających do pozyskiwania nowych właścicieli i oddawania do adopcji bezdomnych zwierząt osobom zainteresowanym i zdolnym zapewnić im należyte warunki bytowania</w:t>
      </w:r>
      <w:r>
        <w:t>,</w:t>
      </w:r>
    </w:p>
    <w:p w:rsidR="00592052" w:rsidRDefault="00592052" w:rsidP="00592052">
      <w:pPr>
        <w:autoSpaceDE w:val="0"/>
        <w:autoSpaceDN w:val="0"/>
        <w:adjustRightInd w:val="0"/>
        <w:jc w:val="both"/>
      </w:pPr>
      <w:r w:rsidRPr="00CF1120">
        <w:t xml:space="preserve">2) Wójt Gminy </w:t>
      </w:r>
      <w:r>
        <w:t xml:space="preserve">Rozprza </w:t>
      </w:r>
      <w:r w:rsidRPr="00CF1120">
        <w:t>poprzez promocję adopcji zwierząt oraz prowadzenie działań</w:t>
      </w:r>
      <w:r>
        <w:t xml:space="preserve"> </w:t>
      </w:r>
      <w:r w:rsidRPr="00CF1120">
        <w:t>zmierzających do pozyskiwania nowych właścicieli, m.in. umieszczanie ogłoszeń o</w:t>
      </w:r>
      <w:r>
        <w:t xml:space="preserve"> </w:t>
      </w:r>
      <w:r w:rsidRPr="00CF1120">
        <w:t>a</w:t>
      </w:r>
      <w:r>
        <w:t xml:space="preserve">dopcji na tablicy ogłoszeń Urzędu Gminy Rozprza oraz za pośrednictwem strony internetowej </w:t>
      </w:r>
      <w:hyperlink r:id="rId6" w:history="1">
        <w:r w:rsidRPr="00DA0201">
          <w:rPr>
            <w:rStyle w:val="Hipercze"/>
            <w:color w:val="auto"/>
            <w:u w:val="none"/>
          </w:rPr>
          <w:t>www.rozprza.pl</w:t>
        </w:r>
      </w:hyperlink>
      <w:r>
        <w:t>.</w:t>
      </w:r>
    </w:p>
    <w:p w:rsidR="00592052" w:rsidRDefault="00592052" w:rsidP="00592052">
      <w:pPr>
        <w:autoSpaceDE w:val="0"/>
        <w:autoSpaceDN w:val="0"/>
        <w:adjustRightInd w:val="0"/>
      </w:pPr>
    </w:p>
    <w:p w:rsidR="00592052" w:rsidRPr="00B91745" w:rsidRDefault="00592052" w:rsidP="00592052">
      <w:pPr>
        <w:autoSpaceDE w:val="0"/>
        <w:autoSpaceDN w:val="0"/>
        <w:adjustRightInd w:val="0"/>
        <w:jc w:val="both"/>
      </w:pPr>
      <w:r>
        <w:t xml:space="preserve">§ </w:t>
      </w:r>
      <w:r w:rsidRPr="00B91745">
        <w:rPr>
          <w:b/>
        </w:rPr>
        <w:t>11.</w:t>
      </w:r>
      <w:r>
        <w:t xml:space="preserve"> </w:t>
      </w:r>
      <w:r w:rsidRPr="00B91745">
        <w:t xml:space="preserve">1. Gmina pokrywa 100% kosztów uśpienia </w:t>
      </w:r>
      <w:r>
        <w:t xml:space="preserve">ślepych </w:t>
      </w:r>
      <w:r w:rsidRPr="00B91745">
        <w:t>miotów psów lub kotów bezpańskich</w:t>
      </w:r>
      <w:r>
        <w:t xml:space="preserve"> albo </w:t>
      </w:r>
      <w:r w:rsidRPr="00B91745">
        <w:t xml:space="preserve"> posiadających właścicieli.</w:t>
      </w:r>
    </w:p>
    <w:p w:rsidR="00592052" w:rsidRPr="00B91745" w:rsidRDefault="00592052" w:rsidP="00592052">
      <w:pPr>
        <w:autoSpaceDE w:val="0"/>
        <w:autoSpaceDN w:val="0"/>
        <w:adjustRightInd w:val="0"/>
        <w:jc w:val="both"/>
      </w:pPr>
      <w:r w:rsidRPr="00B91745">
        <w:t>2. Określa się następujące zasady finansowania zabiegów, o których mowa w ust. 1:</w:t>
      </w:r>
    </w:p>
    <w:p w:rsidR="00592052" w:rsidRPr="00B91745" w:rsidRDefault="00592052" w:rsidP="00592052">
      <w:pPr>
        <w:autoSpaceDE w:val="0"/>
        <w:autoSpaceDN w:val="0"/>
        <w:adjustRightInd w:val="0"/>
        <w:jc w:val="both"/>
      </w:pPr>
      <w:r w:rsidRPr="00B91745">
        <w:t>1) uśpieniu mogą podlegać wyłącznie zwierzęta, które są jeszcze ślepe i nie ma</w:t>
      </w:r>
      <w:r>
        <w:t xml:space="preserve"> </w:t>
      </w:r>
      <w:r w:rsidRPr="00B91745">
        <w:t>możliwości zapewnienia dla nich właścicieli;</w:t>
      </w:r>
    </w:p>
    <w:p w:rsidR="00592052" w:rsidRPr="00B91745" w:rsidRDefault="00592052" w:rsidP="00592052">
      <w:pPr>
        <w:autoSpaceDE w:val="0"/>
        <w:autoSpaceDN w:val="0"/>
        <w:adjustRightInd w:val="0"/>
        <w:jc w:val="both"/>
      </w:pPr>
      <w:r w:rsidRPr="00B91745">
        <w:t>2) zabieg uśpienia na zasadach określonych w ust. 2 pkt. 1 przeprowadza wyłącznie</w:t>
      </w:r>
      <w:r>
        <w:t xml:space="preserve"> </w:t>
      </w:r>
      <w:r w:rsidRPr="00B91745">
        <w:t>lekarz weterynarii, z którym Gmina zawarła umowę na świadczenie usług w tym</w:t>
      </w:r>
      <w:r>
        <w:t xml:space="preserve"> </w:t>
      </w:r>
      <w:r w:rsidRPr="00B91745">
        <w:t>zakresie;</w:t>
      </w:r>
    </w:p>
    <w:p w:rsidR="00592052" w:rsidRPr="00B91745" w:rsidRDefault="00592052" w:rsidP="00592052">
      <w:pPr>
        <w:autoSpaceDE w:val="0"/>
        <w:autoSpaceDN w:val="0"/>
        <w:adjustRightInd w:val="0"/>
        <w:jc w:val="both"/>
      </w:pPr>
      <w:r w:rsidRPr="00B91745">
        <w:t>3) Gmina dokonuje zapłaty lekarzowi weterynarii za czynności opisane w niniejszym</w:t>
      </w:r>
      <w:r>
        <w:t xml:space="preserve"> </w:t>
      </w:r>
      <w:r w:rsidRPr="00B91745">
        <w:t>paragrafie, zgodnie z warunkami określonymi w umowie;</w:t>
      </w:r>
    </w:p>
    <w:p w:rsidR="00592052" w:rsidRDefault="00592052" w:rsidP="00592052">
      <w:pPr>
        <w:autoSpaceDE w:val="0"/>
        <w:autoSpaceDN w:val="0"/>
        <w:adjustRightInd w:val="0"/>
        <w:jc w:val="both"/>
      </w:pPr>
      <w:r>
        <w:t>4) z</w:t>
      </w:r>
      <w:r w:rsidRPr="00B91745">
        <w:t>abiegi uśpienia ślepych miotów psów i kotów dofinansowywane są wyłącznie</w:t>
      </w:r>
      <w:r>
        <w:t xml:space="preserve"> </w:t>
      </w:r>
      <w:r w:rsidRPr="00B91745">
        <w:t>właścicielom zwierząt, którzy są mieszkańcami G</w:t>
      </w:r>
      <w:r>
        <w:t xml:space="preserve">miny Rozprza. </w:t>
      </w:r>
    </w:p>
    <w:p w:rsidR="00592052" w:rsidRPr="00CF1120" w:rsidRDefault="00592052" w:rsidP="00592052">
      <w:pPr>
        <w:autoSpaceDE w:val="0"/>
        <w:autoSpaceDN w:val="0"/>
        <w:adjustRightInd w:val="0"/>
        <w:jc w:val="both"/>
      </w:pPr>
    </w:p>
    <w:p w:rsidR="00592052" w:rsidRDefault="00592052" w:rsidP="00592052">
      <w:pPr>
        <w:autoSpaceDE w:val="0"/>
        <w:autoSpaceDN w:val="0"/>
        <w:adjustRightInd w:val="0"/>
        <w:jc w:val="both"/>
      </w:pPr>
      <w:r>
        <w:rPr>
          <w:b/>
          <w:bCs/>
        </w:rPr>
        <w:t>§ 12</w:t>
      </w:r>
      <w:r w:rsidRPr="00CF1120">
        <w:rPr>
          <w:b/>
          <w:bCs/>
        </w:rPr>
        <w:t xml:space="preserve">. </w:t>
      </w:r>
      <w:r w:rsidRPr="00CF1120">
        <w:t xml:space="preserve">Zapewnienie całodobowej opieki weterynaryjnej w przypadkach zdarzeń drogowych </w:t>
      </w:r>
      <w:r>
        <w:t xml:space="preserve">                 </w:t>
      </w:r>
      <w:r w:rsidRPr="00CF1120">
        <w:t>z udziałem zwierząt realizuj</w:t>
      </w:r>
      <w:r>
        <w:t xml:space="preserve">e </w:t>
      </w:r>
      <w:r w:rsidRPr="00CF1120">
        <w:t xml:space="preserve">wyznaczony przez Wójta Gminy </w:t>
      </w:r>
      <w:r>
        <w:t xml:space="preserve">Rozprza </w:t>
      </w:r>
      <w:r w:rsidRPr="00CF1120">
        <w:t>zakład leczniczy dla zwierząt w zakresie opieki weterynaryjnej, udzielanej zwierzętom bezdomnym i kotom wolno żyjącym z terenu Gminy Rozprza.</w:t>
      </w:r>
    </w:p>
    <w:p w:rsidR="00592052" w:rsidRDefault="00592052" w:rsidP="00592052">
      <w:pPr>
        <w:autoSpaceDE w:val="0"/>
        <w:autoSpaceDN w:val="0"/>
        <w:adjustRightInd w:val="0"/>
        <w:jc w:val="both"/>
      </w:pPr>
    </w:p>
    <w:p w:rsidR="00592052" w:rsidRDefault="00592052" w:rsidP="00592052">
      <w:pPr>
        <w:autoSpaceDE w:val="0"/>
        <w:autoSpaceDN w:val="0"/>
        <w:adjustRightInd w:val="0"/>
        <w:jc w:val="both"/>
      </w:pPr>
      <w:r>
        <w:t xml:space="preserve">§ </w:t>
      </w:r>
      <w:r w:rsidRPr="0023152D">
        <w:rPr>
          <w:b/>
        </w:rPr>
        <w:t>13.</w:t>
      </w:r>
      <w:r>
        <w:t xml:space="preserve"> Wskazanie gospodarstwa rolnego w celu zapewnienia miejsca dla bezdomnych zwierząt gospodarskich następuje na podstawie umowy zawartej przez Gminę z właścicielem gospodarstwa. </w:t>
      </w:r>
    </w:p>
    <w:p w:rsidR="00592052" w:rsidRPr="00FA4204" w:rsidRDefault="00592052" w:rsidP="00592052">
      <w:pPr>
        <w:autoSpaceDE w:val="0"/>
        <w:autoSpaceDN w:val="0"/>
        <w:adjustRightInd w:val="0"/>
        <w:jc w:val="both"/>
      </w:pPr>
    </w:p>
    <w:p w:rsidR="00592052" w:rsidRPr="00FA4204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  <w:r w:rsidRPr="00FA4204">
        <w:rPr>
          <w:b/>
          <w:bCs/>
        </w:rPr>
        <w:t>Rozdział 5</w:t>
      </w:r>
    </w:p>
    <w:p w:rsidR="00592052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  <w:r w:rsidRPr="00FA4204">
        <w:rPr>
          <w:b/>
          <w:bCs/>
        </w:rPr>
        <w:t>EDUKACJA MIESZKAŃCÓW</w:t>
      </w:r>
    </w:p>
    <w:p w:rsidR="00592052" w:rsidRPr="00FA4204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</w:p>
    <w:p w:rsidR="00592052" w:rsidRDefault="00592052" w:rsidP="00592052">
      <w:pPr>
        <w:autoSpaceDE w:val="0"/>
        <w:autoSpaceDN w:val="0"/>
        <w:adjustRightInd w:val="0"/>
      </w:pPr>
      <w:r>
        <w:t xml:space="preserve">§ </w:t>
      </w:r>
      <w:r>
        <w:rPr>
          <w:b/>
        </w:rPr>
        <w:t>14</w:t>
      </w:r>
      <w:r w:rsidRPr="00FA4204">
        <w:t xml:space="preserve">. </w:t>
      </w:r>
      <w:r>
        <w:t>Urząd Gminy Rozprza w ramach Programu prowadzi działania edukacyjne polegające na propagowaniu:</w:t>
      </w:r>
    </w:p>
    <w:p w:rsidR="00592052" w:rsidRDefault="00592052" w:rsidP="00592052">
      <w:pPr>
        <w:autoSpaceDE w:val="0"/>
        <w:autoSpaceDN w:val="0"/>
        <w:adjustRightInd w:val="0"/>
      </w:pPr>
      <w:r>
        <w:t>1) właściwej opieki nad zwierzętami,</w:t>
      </w:r>
    </w:p>
    <w:p w:rsidR="00592052" w:rsidRDefault="00592052" w:rsidP="00592052">
      <w:pPr>
        <w:autoSpaceDE w:val="0"/>
        <w:autoSpaceDN w:val="0"/>
        <w:adjustRightInd w:val="0"/>
      </w:pPr>
      <w:r>
        <w:t>2) humanitarnego traktowania,</w:t>
      </w:r>
    </w:p>
    <w:p w:rsidR="00592052" w:rsidRDefault="00592052" w:rsidP="00592052">
      <w:pPr>
        <w:autoSpaceDE w:val="0"/>
        <w:autoSpaceDN w:val="0"/>
        <w:adjustRightInd w:val="0"/>
      </w:pPr>
      <w:r>
        <w:t>3) sterylizacji i kastracji,</w:t>
      </w:r>
    </w:p>
    <w:p w:rsidR="00592052" w:rsidRPr="00FA4204" w:rsidRDefault="00592052" w:rsidP="00592052">
      <w:pPr>
        <w:autoSpaceDE w:val="0"/>
        <w:autoSpaceDN w:val="0"/>
        <w:adjustRightInd w:val="0"/>
      </w:pPr>
      <w:r>
        <w:t>4) adopcji zwierząt bezdomnych.</w:t>
      </w:r>
    </w:p>
    <w:p w:rsidR="00592052" w:rsidRDefault="00592052" w:rsidP="00592052">
      <w:pPr>
        <w:autoSpaceDE w:val="0"/>
        <w:autoSpaceDN w:val="0"/>
        <w:adjustRightInd w:val="0"/>
        <w:jc w:val="center"/>
      </w:pPr>
    </w:p>
    <w:p w:rsidR="00592052" w:rsidRPr="00FA4204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  <w:r w:rsidRPr="00FA4204">
        <w:rPr>
          <w:b/>
          <w:bCs/>
        </w:rPr>
        <w:t>Rozdział 6</w:t>
      </w:r>
    </w:p>
    <w:p w:rsidR="00592052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  <w:r w:rsidRPr="00FA4204">
        <w:rPr>
          <w:b/>
          <w:bCs/>
        </w:rPr>
        <w:t>FINANSOWANIE PROGRAMU</w:t>
      </w:r>
    </w:p>
    <w:p w:rsidR="00592052" w:rsidRPr="00FA4204" w:rsidRDefault="00592052" w:rsidP="00592052">
      <w:pPr>
        <w:autoSpaceDE w:val="0"/>
        <w:autoSpaceDN w:val="0"/>
        <w:adjustRightInd w:val="0"/>
        <w:jc w:val="center"/>
        <w:rPr>
          <w:b/>
          <w:bCs/>
        </w:rPr>
      </w:pPr>
    </w:p>
    <w:p w:rsidR="00592052" w:rsidRDefault="00592052" w:rsidP="00592052">
      <w:pPr>
        <w:autoSpaceDE w:val="0"/>
        <w:autoSpaceDN w:val="0"/>
        <w:adjustRightInd w:val="0"/>
        <w:jc w:val="both"/>
      </w:pPr>
      <w:r>
        <w:rPr>
          <w:b/>
          <w:bCs/>
        </w:rPr>
        <w:t>§ 15</w:t>
      </w:r>
      <w:r w:rsidRPr="00FA4204">
        <w:rPr>
          <w:b/>
          <w:bCs/>
        </w:rPr>
        <w:t xml:space="preserve">. </w:t>
      </w:r>
      <w:r w:rsidRPr="00FA4204">
        <w:t xml:space="preserve">Środki finansowe na realizację zadań wynikających z </w:t>
      </w:r>
      <w:r w:rsidRPr="00FA4204">
        <w:rPr>
          <w:i/>
          <w:iCs/>
        </w:rPr>
        <w:t xml:space="preserve">Programu </w:t>
      </w:r>
      <w:r>
        <w:t>zabezpieczone zostaną</w:t>
      </w:r>
      <w:r w:rsidRPr="00FA4204">
        <w:t xml:space="preserve"> </w:t>
      </w:r>
      <w:r>
        <w:t xml:space="preserve">                                       </w:t>
      </w:r>
      <w:r w:rsidRPr="00FA4204">
        <w:t>w</w:t>
      </w:r>
      <w:r>
        <w:t xml:space="preserve"> całości w budżecie Gminy Rozprza</w:t>
      </w:r>
      <w:r w:rsidRPr="00FA4204">
        <w:t xml:space="preserve"> </w:t>
      </w:r>
      <w:r>
        <w:t>na rok 2013 w wysokości:</w:t>
      </w:r>
    </w:p>
    <w:p w:rsidR="00592052" w:rsidRDefault="00592052" w:rsidP="00592052">
      <w:pPr>
        <w:numPr>
          <w:ilvl w:val="0"/>
          <w:numId w:val="1"/>
        </w:numPr>
        <w:autoSpaceDE w:val="0"/>
        <w:autoSpaceDN w:val="0"/>
        <w:adjustRightInd w:val="0"/>
      </w:pPr>
      <w:r>
        <w:t>na wyłapywanie i oddawanie ich do schroniska – 137 000 zł</w:t>
      </w:r>
    </w:p>
    <w:p w:rsidR="00592052" w:rsidRDefault="00592052" w:rsidP="00592052">
      <w:pPr>
        <w:numPr>
          <w:ilvl w:val="0"/>
          <w:numId w:val="1"/>
        </w:numPr>
        <w:autoSpaceDE w:val="0"/>
        <w:autoSpaceDN w:val="0"/>
        <w:adjustRightInd w:val="0"/>
      </w:pPr>
      <w:r>
        <w:t>na zwierzęta gospodarskie – 3 000 zł</w:t>
      </w:r>
    </w:p>
    <w:p w:rsidR="00592052" w:rsidRPr="00FA4204" w:rsidRDefault="00592052" w:rsidP="00592052">
      <w:pPr>
        <w:numPr>
          <w:ilvl w:val="0"/>
          <w:numId w:val="1"/>
        </w:numPr>
        <w:autoSpaceDE w:val="0"/>
        <w:autoSpaceDN w:val="0"/>
        <w:adjustRightInd w:val="0"/>
      </w:pPr>
      <w:r>
        <w:t>na całodobową opiekę lekarską – 7 000 zł</w:t>
      </w:r>
      <w:r w:rsidRPr="00FA4204">
        <w:t>.</w:t>
      </w:r>
    </w:p>
    <w:p w:rsidR="00592052" w:rsidRDefault="00592052" w:rsidP="00592052">
      <w:pPr>
        <w:autoSpaceDE w:val="0"/>
        <w:autoSpaceDN w:val="0"/>
        <w:adjustRightInd w:val="0"/>
        <w:rPr>
          <w:sz w:val="18"/>
          <w:szCs w:val="18"/>
        </w:rPr>
      </w:pPr>
    </w:p>
    <w:p w:rsidR="00592052" w:rsidRDefault="00592052" w:rsidP="00592052">
      <w:pPr>
        <w:autoSpaceDE w:val="0"/>
        <w:autoSpaceDN w:val="0"/>
        <w:adjustRightInd w:val="0"/>
        <w:ind w:left="4248" w:firstLine="708"/>
        <w:rPr>
          <w:sz w:val="18"/>
          <w:szCs w:val="18"/>
        </w:rPr>
      </w:pPr>
    </w:p>
    <w:p w:rsidR="00592052" w:rsidRDefault="00592052" w:rsidP="00592052">
      <w:pPr>
        <w:autoSpaceDE w:val="0"/>
        <w:autoSpaceDN w:val="0"/>
        <w:adjustRightInd w:val="0"/>
        <w:ind w:left="4248" w:firstLine="708"/>
        <w:rPr>
          <w:sz w:val="18"/>
          <w:szCs w:val="18"/>
        </w:rPr>
      </w:pPr>
    </w:p>
    <w:p w:rsidR="00592052" w:rsidRDefault="00592052" w:rsidP="00592052">
      <w:pPr>
        <w:autoSpaceDE w:val="0"/>
        <w:autoSpaceDN w:val="0"/>
        <w:adjustRightInd w:val="0"/>
        <w:ind w:left="4248" w:firstLine="708"/>
        <w:rPr>
          <w:sz w:val="18"/>
          <w:szCs w:val="18"/>
        </w:rPr>
      </w:pPr>
    </w:p>
    <w:p w:rsidR="00592052" w:rsidRPr="001B2BDD" w:rsidRDefault="00592052" w:rsidP="00592052">
      <w:pPr>
        <w:autoSpaceDE w:val="0"/>
        <w:autoSpaceDN w:val="0"/>
        <w:adjustRightInd w:val="0"/>
        <w:ind w:left="4248" w:firstLine="708"/>
        <w:rPr>
          <w:sz w:val="18"/>
          <w:szCs w:val="18"/>
        </w:rPr>
      </w:pPr>
      <w:r w:rsidRPr="001B2BDD">
        <w:rPr>
          <w:sz w:val="18"/>
          <w:szCs w:val="18"/>
        </w:rPr>
        <w:t>Załącznik</w:t>
      </w:r>
      <w:r>
        <w:rPr>
          <w:sz w:val="18"/>
          <w:szCs w:val="18"/>
        </w:rPr>
        <w:t xml:space="preserve"> </w:t>
      </w:r>
    </w:p>
    <w:p w:rsidR="00592052" w:rsidRPr="001B2BDD" w:rsidRDefault="00592052" w:rsidP="00592052">
      <w:pPr>
        <w:autoSpaceDE w:val="0"/>
        <w:autoSpaceDN w:val="0"/>
        <w:adjustRightInd w:val="0"/>
        <w:ind w:left="4248" w:firstLine="708"/>
        <w:rPr>
          <w:i/>
          <w:iCs/>
          <w:sz w:val="20"/>
          <w:szCs w:val="20"/>
        </w:rPr>
      </w:pPr>
      <w:r w:rsidRPr="001B2BDD">
        <w:rPr>
          <w:sz w:val="18"/>
          <w:szCs w:val="18"/>
        </w:rPr>
        <w:t xml:space="preserve">do </w:t>
      </w:r>
      <w:r w:rsidRPr="001B2BDD">
        <w:rPr>
          <w:i/>
          <w:iCs/>
          <w:sz w:val="20"/>
          <w:szCs w:val="20"/>
        </w:rPr>
        <w:t>Programu opieki nad zwierzętami</w:t>
      </w:r>
    </w:p>
    <w:p w:rsidR="00592052" w:rsidRPr="001B2BDD" w:rsidRDefault="00592052" w:rsidP="00592052">
      <w:pPr>
        <w:autoSpaceDE w:val="0"/>
        <w:autoSpaceDN w:val="0"/>
        <w:adjustRightInd w:val="0"/>
        <w:ind w:left="4248" w:firstLine="708"/>
        <w:rPr>
          <w:i/>
          <w:iCs/>
          <w:sz w:val="20"/>
          <w:szCs w:val="20"/>
        </w:rPr>
      </w:pPr>
      <w:r w:rsidRPr="001B2BDD">
        <w:rPr>
          <w:i/>
          <w:iCs/>
          <w:sz w:val="20"/>
          <w:szCs w:val="20"/>
        </w:rPr>
        <w:t>bezdomnymi oraz zapobiegania</w:t>
      </w:r>
    </w:p>
    <w:p w:rsidR="00592052" w:rsidRPr="001B2BDD" w:rsidRDefault="00592052" w:rsidP="00592052">
      <w:pPr>
        <w:autoSpaceDE w:val="0"/>
        <w:autoSpaceDN w:val="0"/>
        <w:adjustRightInd w:val="0"/>
        <w:ind w:left="4956"/>
        <w:rPr>
          <w:i/>
          <w:iCs/>
          <w:sz w:val="20"/>
          <w:szCs w:val="20"/>
        </w:rPr>
      </w:pPr>
      <w:r w:rsidRPr="001B2BDD">
        <w:rPr>
          <w:i/>
          <w:iCs/>
          <w:sz w:val="20"/>
          <w:szCs w:val="20"/>
        </w:rPr>
        <w:t>bezdomności zwierząt na terenie Gminy</w:t>
      </w:r>
    </w:p>
    <w:p w:rsidR="00592052" w:rsidRPr="001B2BDD" w:rsidRDefault="00592052" w:rsidP="00592052">
      <w:pPr>
        <w:autoSpaceDE w:val="0"/>
        <w:autoSpaceDN w:val="0"/>
        <w:adjustRightInd w:val="0"/>
        <w:ind w:left="4248" w:firstLine="708"/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Rozprza w 2013</w:t>
      </w:r>
      <w:r w:rsidRPr="001B2BDD">
        <w:rPr>
          <w:i/>
          <w:iCs/>
          <w:sz w:val="20"/>
          <w:szCs w:val="20"/>
        </w:rPr>
        <w:t>r</w:t>
      </w:r>
      <w:r w:rsidRPr="001B2BDD">
        <w:rPr>
          <w:b/>
          <w:bCs/>
          <w:i/>
          <w:iCs/>
          <w:sz w:val="20"/>
          <w:szCs w:val="20"/>
        </w:rPr>
        <w:t>.</w:t>
      </w:r>
    </w:p>
    <w:p w:rsidR="00592052" w:rsidRPr="001B2BDD" w:rsidRDefault="00592052" w:rsidP="005920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92052" w:rsidRPr="00280032" w:rsidRDefault="00592052" w:rsidP="005920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80032">
        <w:rPr>
          <w:b/>
          <w:bCs/>
          <w:sz w:val="28"/>
          <w:szCs w:val="28"/>
        </w:rPr>
        <w:t>Oświadczenie</w:t>
      </w:r>
    </w:p>
    <w:p w:rsidR="00592052" w:rsidRPr="00280032" w:rsidRDefault="00592052" w:rsidP="00592052">
      <w:pPr>
        <w:autoSpaceDE w:val="0"/>
        <w:autoSpaceDN w:val="0"/>
        <w:adjustRightInd w:val="0"/>
        <w:jc w:val="both"/>
        <w:rPr>
          <w:b/>
          <w:bCs/>
        </w:rPr>
      </w:pPr>
    </w:p>
    <w:p w:rsidR="00592052" w:rsidRDefault="00592052" w:rsidP="00592052">
      <w:pPr>
        <w:autoSpaceDE w:val="0"/>
        <w:autoSpaceDN w:val="0"/>
        <w:adjustRightInd w:val="0"/>
        <w:jc w:val="both"/>
      </w:pPr>
      <w:r w:rsidRPr="00280032">
        <w:t>DOTYCZĄCE WYKONANIA ZABIEGU WETERYNARYJNEGO W RAMACH PROGRAMU</w:t>
      </w:r>
      <w:r>
        <w:t xml:space="preserve"> </w:t>
      </w:r>
      <w:r w:rsidRPr="00280032">
        <w:t>OPIEKI NAD ZWIERZĘTAMI BEZDOMNYMI ORAZ ZAPOBIEGANIA BEZDOMNOŚCI</w:t>
      </w:r>
      <w:r>
        <w:t xml:space="preserve"> </w:t>
      </w:r>
      <w:r w:rsidRPr="00280032">
        <w:t xml:space="preserve">ZWIERZĄT NA TERENIE GMINY </w:t>
      </w:r>
      <w:r>
        <w:t>ROZPRZA W 2013</w:t>
      </w:r>
      <w:r w:rsidRPr="00280032">
        <w:t>R.</w:t>
      </w:r>
    </w:p>
    <w:p w:rsidR="00592052" w:rsidRPr="00280032" w:rsidRDefault="00592052" w:rsidP="00592052">
      <w:pPr>
        <w:autoSpaceDE w:val="0"/>
        <w:autoSpaceDN w:val="0"/>
        <w:adjustRightInd w:val="0"/>
        <w:jc w:val="both"/>
      </w:pPr>
    </w:p>
    <w:p w:rsidR="00592052" w:rsidRDefault="00592052" w:rsidP="00592052">
      <w:pPr>
        <w:autoSpaceDE w:val="0"/>
        <w:autoSpaceDN w:val="0"/>
        <w:adjustRightInd w:val="0"/>
        <w:jc w:val="both"/>
      </w:pPr>
      <w:r>
        <w:t xml:space="preserve">1.  </w:t>
      </w:r>
      <w:r w:rsidRPr="00280032">
        <w:t>Imię i nazwisko właściciela zwierzęcia:</w:t>
      </w:r>
    </w:p>
    <w:p w:rsidR="00592052" w:rsidRPr="00280032" w:rsidRDefault="00592052" w:rsidP="00592052">
      <w:pPr>
        <w:autoSpaceDE w:val="0"/>
        <w:autoSpaceDN w:val="0"/>
        <w:adjustRightInd w:val="0"/>
        <w:ind w:left="360"/>
        <w:jc w:val="both"/>
      </w:pPr>
    </w:p>
    <w:p w:rsidR="00592052" w:rsidRDefault="00592052" w:rsidP="00592052">
      <w:pPr>
        <w:autoSpaceDE w:val="0"/>
        <w:autoSpaceDN w:val="0"/>
        <w:adjustRightInd w:val="0"/>
        <w:jc w:val="both"/>
      </w:pPr>
      <w:r w:rsidRPr="00280032">
        <w:t>…………………………………………………………………………………………</w:t>
      </w:r>
    </w:p>
    <w:p w:rsidR="00592052" w:rsidRPr="00280032" w:rsidRDefault="00592052" w:rsidP="00592052">
      <w:pPr>
        <w:autoSpaceDE w:val="0"/>
        <w:autoSpaceDN w:val="0"/>
        <w:adjustRightInd w:val="0"/>
        <w:jc w:val="both"/>
      </w:pPr>
    </w:p>
    <w:p w:rsidR="00592052" w:rsidRDefault="00592052" w:rsidP="00592052">
      <w:pPr>
        <w:autoSpaceDE w:val="0"/>
        <w:autoSpaceDN w:val="0"/>
        <w:adjustRightInd w:val="0"/>
        <w:jc w:val="both"/>
      </w:pPr>
      <w:r w:rsidRPr="00280032">
        <w:t>2. Adres zamieszkania właściciela zwierzęcia, numer telefonu:</w:t>
      </w:r>
    </w:p>
    <w:p w:rsidR="00592052" w:rsidRPr="00280032" w:rsidRDefault="00592052" w:rsidP="00592052">
      <w:pPr>
        <w:autoSpaceDE w:val="0"/>
        <w:autoSpaceDN w:val="0"/>
        <w:adjustRightInd w:val="0"/>
        <w:jc w:val="both"/>
      </w:pPr>
    </w:p>
    <w:p w:rsidR="00592052" w:rsidRDefault="00592052" w:rsidP="00592052">
      <w:pPr>
        <w:autoSpaceDE w:val="0"/>
        <w:autoSpaceDN w:val="0"/>
        <w:adjustRightInd w:val="0"/>
        <w:jc w:val="both"/>
      </w:pPr>
      <w:r w:rsidRPr="00280032">
        <w:t>…………………………………………………………………………………………</w:t>
      </w:r>
    </w:p>
    <w:p w:rsidR="00592052" w:rsidRPr="00280032" w:rsidRDefault="00592052" w:rsidP="00592052">
      <w:pPr>
        <w:autoSpaceDE w:val="0"/>
        <w:autoSpaceDN w:val="0"/>
        <w:adjustRightInd w:val="0"/>
        <w:jc w:val="both"/>
      </w:pPr>
    </w:p>
    <w:p w:rsidR="00592052" w:rsidRDefault="00592052" w:rsidP="00592052">
      <w:pPr>
        <w:autoSpaceDE w:val="0"/>
        <w:autoSpaceDN w:val="0"/>
        <w:adjustRightInd w:val="0"/>
        <w:jc w:val="both"/>
      </w:pPr>
      <w:r w:rsidRPr="00280032">
        <w:t>3. Gatunek zwierzę</w:t>
      </w:r>
      <w:r>
        <w:t>cia: kot/pies</w:t>
      </w:r>
      <w:r w:rsidRPr="00280032">
        <w:t xml:space="preserve">; maść, imię, płeć) </w:t>
      </w:r>
    </w:p>
    <w:p w:rsidR="00592052" w:rsidRPr="00280032" w:rsidRDefault="00592052" w:rsidP="00592052">
      <w:pPr>
        <w:autoSpaceDE w:val="0"/>
        <w:autoSpaceDN w:val="0"/>
        <w:adjustRightInd w:val="0"/>
        <w:jc w:val="both"/>
      </w:pPr>
    </w:p>
    <w:p w:rsidR="00592052" w:rsidRDefault="00592052" w:rsidP="00592052">
      <w:pPr>
        <w:autoSpaceDE w:val="0"/>
        <w:autoSpaceDN w:val="0"/>
        <w:adjustRightInd w:val="0"/>
        <w:jc w:val="both"/>
      </w:pPr>
      <w:r w:rsidRPr="00280032">
        <w:t>…………………………………………………………………………………………………</w:t>
      </w:r>
    </w:p>
    <w:p w:rsidR="00592052" w:rsidRPr="00280032" w:rsidRDefault="00592052" w:rsidP="00592052">
      <w:pPr>
        <w:autoSpaceDE w:val="0"/>
        <w:autoSpaceDN w:val="0"/>
        <w:adjustRightInd w:val="0"/>
        <w:jc w:val="both"/>
      </w:pPr>
    </w:p>
    <w:p w:rsidR="00592052" w:rsidRPr="00280032" w:rsidRDefault="00592052" w:rsidP="00592052">
      <w:pPr>
        <w:autoSpaceDE w:val="0"/>
        <w:autoSpaceDN w:val="0"/>
        <w:adjustRightInd w:val="0"/>
        <w:jc w:val="both"/>
      </w:pPr>
      <w:r w:rsidRPr="00280032">
        <w:t>…………………………………………………………………………………………………</w:t>
      </w:r>
    </w:p>
    <w:p w:rsidR="00592052" w:rsidRDefault="00592052" w:rsidP="00592052">
      <w:pPr>
        <w:autoSpaceDE w:val="0"/>
        <w:autoSpaceDN w:val="0"/>
        <w:adjustRightInd w:val="0"/>
        <w:jc w:val="both"/>
      </w:pPr>
    </w:p>
    <w:p w:rsidR="00592052" w:rsidRDefault="00592052" w:rsidP="00592052">
      <w:pPr>
        <w:autoSpaceDE w:val="0"/>
        <w:autoSpaceDN w:val="0"/>
        <w:adjustRightInd w:val="0"/>
        <w:jc w:val="both"/>
      </w:pPr>
      <w:r>
        <w:t xml:space="preserve">rodzaj wykonywanego zabiegu - </w:t>
      </w:r>
      <w:r w:rsidRPr="00280032">
        <w:rPr>
          <w:u w:val="single"/>
        </w:rPr>
        <w:t>uśpienie ślepego miotu</w:t>
      </w:r>
      <w:r w:rsidRPr="00280032">
        <w:t>.</w:t>
      </w:r>
    </w:p>
    <w:p w:rsidR="00592052" w:rsidRDefault="00592052" w:rsidP="00592052">
      <w:pPr>
        <w:autoSpaceDE w:val="0"/>
        <w:autoSpaceDN w:val="0"/>
        <w:adjustRightInd w:val="0"/>
        <w:jc w:val="both"/>
      </w:pPr>
      <w:r>
        <w:t>Wyrażam zgodę na dokonanie powyższego zabiegu.</w:t>
      </w:r>
    </w:p>
    <w:p w:rsidR="00592052" w:rsidRPr="00280032" w:rsidRDefault="00592052" w:rsidP="00592052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</w:t>
      </w:r>
    </w:p>
    <w:p w:rsidR="00592052" w:rsidRPr="00280032" w:rsidRDefault="00592052" w:rsidP="00592052">
      <w:pPr>
        <w:autoSpaceDE w:val="0"/>
        <w:autoSpaceDN w:val="0"/>
        <w:adjustRightInd w:val="0"/>
        <w:jc w:val="both"/>
      </w:pPr>
      <w:r>
        <w:t>4</w:t>
      </w:r>
      <w:r w:rsidRPr="00280032">
        <w:t>. Dołąc</w:t>
      </w:r>
      <w:r>
        <w:t>zam aktualną kopię potwierdzenia</w:t>
      </w:r>
      <w:r w:rsidRPr="00280032">
        <w:t xml:space="preserve"> wykonania zaszczepienia psa w kierunku wścieklizny</w:t>
      </w:r>
      <w:r>
        <w:t xml:space="preserve"> </w:t>
      </w:r>
      <w:r w:rsidRPr="00280032">
        <w:t>w bieżącym roku.</w:t>
      </w:r>
    </w:p>
    <w:p w:rsidR="00592052" w:rsidRDefault="00592052" w:rsidP="00592052">
      <w:pPr>
        <w:autoSpaceDE w:val="0"/>
        <w:autoSpaceDN w:val="0"/>
        <w:adjustRightInd w:val="0"/>
        <w:jc w:val="both"/>
      </w:pPr>
    </w:p>
    <w:p w:rsidR="00592052" w:rsidRDefault="00592052" w:rsidP="00592052">
      <w:pPr>
        <w:autoSpaceDE w:val="0"/>
        <w:autoSpaceDN w:val="0"/>
        <w:adjustRightInd w:val="0"/>
        <w:jc w:val="both"/>
      </w:pPr>
      <w:r w:rsidRPr="00280032">
        <w:t xml:space="preserve">Wyrażam zgodę na przetwarzanie moich danych osobowych zawartych w </w:t>
      </w:r>
      <w:r>
        <w:t>oświadczenia</w:t>
      </w:r>
      <w:r w:rsidRPr="00280032">
        <w:t xml:space="preserve"> dla potrzeb wynikających z</w:t>
      </w:r>
      <w:r>
        <w:t xml:space="preserve"> </w:t>
      </w:r>
      <w:r w:rsidRPr="00280032">
        <w:t xml:space="preserve">realizacji </w:t>
      </w:r>
      <w:r w:rsidRPr="00280032">
        <w:rPr>
          <w:i/>
          <w:iCs/>
        </w:rPr>
        <w:t>Programu opieki nad zwierzętami bezdomnymi oraz zapobiegania bezdomności zwierząt na terenie</w:t>
      </w:r>
      <w:r>
        <w:t xml:space="preserve"> </w:t>
      </w:r>
      <w:r w:rsidRPr="00280032">
        <w:rPr>
          <w:i/>
          <w:iCs/>
        </w:rPr>
        <w:t xml:space="preserve">Gminy </w:t>
      </w:r>
      <w:r>
        <w:rPr>
          <w:i/>
          <w:iCs/>
        </w:rPr>
        <w:t>Rozprza</w:t>
      </w:r>
      <w:r w:rsidRPr="00280032">
        <w:rPr>
          <w:i/>
          <w:iCs/>
        </w:rPr>
        <w:t xml:space="preserve"> 201</w:t>
      </w:r>
      <w:r>
        <w:rPr>
          <w:i/>
          <w:iCs/>
        </w:rPr>
        <w:t>3</w:t>
      </w:r>
      <w:r w:rsidRPr="00280032">
        <w:rPr>
          <w:i/>
          <w:iCs/>
        </w:rPr>
        <w:t xml:space="preserve">r. </w:t>
      </w:r>
      <w:r w:rsidRPr="00280032">
        <w:t xml:space="preserve">zgodnie z ustawą </w:t>
      </w:r>
      <w:r>
        <w:t xml:space="preserve">                  </w:t>
      </w:r>
      <w:r w:rsidRPr="00280032">
        <w:t>z dnia 29 sierpnia 1997r. o ochronie danych osobowych (Dz. U. z</w:t>
      </w:r>
      <w:r>
        <w:t xml:space="preserve"> </w:t>
      </w:r>
      <w:r w:rsidRPr="00280032">
        <w:t xml:space="preserve">2002 r. Nr 101 poz. 926 </w:t>
      </w:r>
      <w:r>
        <w:t xml:space="preserve">                 </w:t>
      </w:r>
      <w:r w:rsidRPr="00280032">
        <w:t xml:space="preserve">z </w:t>
      </w:r>
      <w:proofErr w:type="spellStart"/>
      <w:r w:rsidRPr="00280032">
        <w:t>późn</w:t>
      </w:r>
      <w:proofErr w:type="spellEnd"/>
      <w:r w:rsidRPr="00280032">
        <w:t>. zm.).</w:t>
      </w:r>
    </w:p>
    <w:p w:rsidR="00592052" w:rsidRDefault="00592052" w:rsidP="00592052">
      <w:pPr>
        <w:autoSpaceDE w:val="0"/>
        <w:autoSpaceDN w:val="0"/>
        <w:adjustRightInd w:val="0"/>
        <w:jc w:val="both"/>
      </w:pPr>
    </w:p>
    <w:p w:rsidR="00592052" w:rsidRDefault="00592052" w:rsidP="00592052">
      <w:pPr>
        <w:autoSpaceDE w:val="0"/>
        <w:autoSpaceDN w:val="0"/>
        <w:adjustRightInd w:val="0"/>
        <w:jc w:val="both"/>
      </w:pPr>
    </w:p>
    <w:p w:rsidR="00592052" w:rsidRDefault="00592052" w:rsidP="00592052">
      <w:pPr>
        <w:autoSpaceDE w:val="0"/>
        <w:autoSpaceDN w:val="0"/>
        <w:adjustRightInd w:val="0"/>
        <w:jc w:val="both"/>
      </w:pPr>
    </w:p>
    <w:p w:rsidR="00592052" w:rsidRDefault="00592052" w:rsidP="00592052">
      <w:pPr>
        <w:autoSpaceDE w:val="0"/>
        <w:autoSpaceDN w:val="0"/>
        <w:adjustRightInd w:val="0"/>
        <w:jc w:val="both"/>
      </w:pPr>
    </w:p>
    <w:p w:rsidR="00592052" w:rsidRDefault="00592052" w:rsidP="00592052">
      <w:pPr>
        <w:autoSpaceDE w:val="0"/>
        <w:autoSpaceDN w:val="0"/>
        <w:adjustRightInd w:val="0"/>
        <w:jc w:val="both"/>
      </w:pPr>
    </w:p>
    <w:p w:rsidR="00592052" w:rsidRPr="00280032" w:rsidRDefault="00592052" w:rsidP="00592052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………………………………………</w:t>
      </w:r>
    </w:p>
    <w:p w:rsidR="00592052" w:rsidRPr="00280032" w:rsidRDefault="00592052" w:rsidP="00592052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</w:t>
      </w:r>
      <w:r w:rsidRPr="00280032">
        <w:t>podpis właściciela zwierzęcia</w:t>
      </w:r>
    </w:p>
    <w:p w:rsidR="00762E4C" w:rsidRDefault="00762E4C">
      <w:bookmarkStart w:id="0" w:name="_GoBack"/>
      <w:bookmarkEnd w:id="0"/>
    </w:p>
    <w:sectPr w:rsidR="00762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00FD"/>
    <w:multiLevelType w:val="hybridMultilevel"/>
    <w:tmpl w:val="7C9A7E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16"/>
    <w:rsid w:val="00592052"/>
    <w:rsid w:val="00762E4C"/>
    <w:rsid w:val="009D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920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920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zpr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1809</Words>
  <Characters>10860</Characters>
  <Application>Microsoft Office Word</Application>
  <DocSecurity>0</DocSecurity>
  <Lines>90</Lines>
  <Paragraphs>25</Paragraphs>
  <ScaleCrop>false</ScaleCrop>
  <Company>GUS</Company>
  <LinksUpToDate>false</LinksUpToDate>
  <CharactersWithSpaces>12644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GUS</cp:lastModifiedBy>
  <cp:revision>2</cp:revision>
  <dcterms:created xsi:type="dcterms:W3CDTF">2013-04-02T09:58:00Z</dcterms:created>
  <dcterms:modified xsi:type="dcterms:W3CDTF">2013-04-02T09:58:00Z</dcterms:modified>
</cp:coreProperties>
</file>